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D93C" w14:textId="77777777" w:rsidR="006F1623" w:rsidRDefault="006F1623" w:rsidP="00AB4C1F">
      <w:pPr>
        <w:ind w:right="-720"/>
        <w:rPr>
          <w:rFonts w:ascii="Times" w:hAnsi="Times"/>
          <w:b/>
          <w:sz w:val="32"/>
          <w:szCs w:val="32"/>
        </w:rPr>
      </w:pPr>
    </w:p>
    <w:p w14:paraId="46B33453" w14:textId="77777777" w:rsidR="00AB4C1F" w:rsidRDefault="00AB4C1F" w:rsidP="00AB4C1F">
      <w:pPr>
        <w:ind w:right="-720"/>
        <w:rPr>
          <w:rFonts w:ascii="Times" w:hAnsi="Times"/>
          <w:b/>
          <w:sz w:val="32"/>
          <w:szCs w:val="32"/>
        </w:rPr>
      </w:pPr>
    </w:p>
    <w:p w14:paraId="63EB20BA" w14:textId="77777777" w:rsidR="00AB4C1F" w:rsidRPr="006F1623" w:rsidRDefault="00AB4C1F" w:rsidP="00AB4C1F">
      <w:pPr>
        <w:ind w:right="-720"/>
        <w:rPr>
          <w:rFonts w:ascii="Times" w:hAnsi="Times"/>
          <w:b/>
          <w:sz w:val="32"/>
          <w:szCs w:val="32"/>
        </w:rPr>
      </w:pPr>
    </w:p>
    <w:p w14:paraId="24648C92" w14:textId="104EAF7E" w:rsidR="006F1623" w:rsidRPr="006F1623" w:rsidRDefault="006F1623" w:rsidP="006F1623">
      <w:pPr>
        <w:ind w:right="-720"/>
        <w:jc w:val="center"/>
        <w:rPr>
          <w:rFonts w:ascii="Times" w:hAnsi="Times"/>
          <w:b/>
          <w:sz w:val="32"/>
          <w:szCs w:val="32"/>
        </w:rPr>
      </w:pPr>
    </w:p>
    <w:p w14:paraId="4071723D" w14:textId="65F8FBF1" w:rsidR="006F1623" w:rsidRPr="006F1623" w:rsidRDefault="006F1623" w:rsidP="006F1623">
      <w:pPr>
        <w:ind w:right="-720"/>
        <w:jc w:val="center"/>
        <w:rPr>
          <w:rFonts w:ascii="Times" w:hAnsi="Times"/>
          <w:b/>
          <w:sz w:val="40"/>
          <w:szCs w:val="40"/>
        </w:rPr>
      </w:pPr>
    </w:p>
    <w:p w14:paraId="5F1C15E8" w14:textId="79683D40" w:rsidR="004D26FF" w:rsidRDefault="00AB4C1F" w:rsidP="00AB4C1F">
      <w:pPr>
        <w:jc w:val="center"/>
        <w:rPr>
          <w:b/>
          <w:sz w:val="40"/>
          <w:szCs w:val="40"/>
        </w:rPr>
      </w:pPr>
      <w:r w:rsidRPr="006F1623">
        <w:rPr>
          <w:rFonts w:ascii="Times" w:hAnsi="Time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0515C83" wp14:editId="1B4B5AF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48330" cy="3086100"/>
            <wp:effectExtent l="0" t="0" r="127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 all black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15CF1" w14:textId="77777777" w:rsidR="004D26FF" w:rsidRDefault="004D26FF" w:rsidP="006F1623">
      <w:pPr>
        <w:jc w:val="center"/>
        <w:rPr>
          <w:b/>
          <w:sz w:val="40"/>
          <w:szCs w:val="40"/>
        </w:rPr>
      </w:pPr>
    </w:p>
    <w:p w14:paraId="24D76677" w14:textId="77777777" w:rsidR="004D26FF" w:rsidRDefault="004D26FF" w:rsidP="006F1623">
      <w:pPr>
        <w:jc w:val="center"/>
        <w:rPr>
          <w:b/>
          <w:sz w:val="40"/>
          <w:szCs w:val="40"/>
        </w:rPr>
      </w:pPr>
    </w:p>
    <w:p w14:paraId="76829FB2" w14:textId="77777777" w:rsidR="004D26FF" w:rsidRPr="006977AD" w:rsidRDefault="004D26F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5872BC9" w14:textId="77777777" w:rsidR="00AB4C1F" w:rsidRPr="006977AD" w:rsidRDefault="00AB4C1F" w:rsidP="00AB4C1F">
      <w:pPr>
        <w:rPr>
          <w:rFonts w:ascii="Times New Roman" w:hAnsi="Times New Roman" w:cs="Times New Roman"/>
          <w:b/>
          <w:sz w:val="40"/>
          <w:szCs w:val="40"/>
        </w:rPr>
      </w:pPr>
    </w:p>
    <w:p w14:paraId="34EDF998" w14:textId="77777777" w:rsidR="00AB4C1F" w:rsidRPr="006977AD" w:rsidRDefault="00AB4C1F" w:rsidP="00AB4C1F">
      <w:pPr>
        <w:rPr>
          <w:rFonts w:ascii="Times New Roman" w:hAnsi="Times New Roman" w:cs="Times New Roman"/>
          <w:b/>
          <w:sz w:val="40"/>
          <w:szCs w:val="40"/>
        </w:rPr>
      </w:pPr>
    </w:p>
    <w:p w14:paraId="5DA7B155" w14:textId="77777777" w:rsidR="00AB4C1F" w:rsidRPr="006977AD" w:rsidRDefault="00AB4C1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F62B073" w14:textId="77777777" w:rsidR="00AB4C1F" w:rsidRPr="006977AD" w:rsidRDefault="00AB4C1F" w:rsidP="00AB4C1F">
      <w:pPr>
        <w:ind w:right="-72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67CA6D3" w14:textId="77777777" w:rsidR="00AB4C1F" w:rsidRPr="006977AD" w:rsidRDefault="00AB4C1F" w:rsidP="00AB4C1F">
      <w:pPr>
        <w:ind w:right="-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7AD">
        <w:rPr>
          <w:rFonts w:ascii="Times New Roman" w:hAnsi="Times New Roman" w:cs="Times New Roman"/>
          <w:b/>
          <w:sz w:val="52"/>
          <w:szCs w:val="52"/>
        </w:rPr>
        <w:t>New Albany Deanery</w:t>
      </w:r>
    </w:p>
    <w:p w14:paraId="2718EDC1" w14:textId="77777777" w:rsidR="00AB4C1F" w:rsidRPr="006977AD" w:rsidRDefault="00AB4C1F" w:rsidP="00AB4C1F">
      <w:pPr>
        <w:ind w:right="-7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7AD">
        <w:rPr>
          <w:rFonts w:ascii="Times New Roman" w:hAnsi="Times New Roman" w:cs="Times New Roman"/>
          <w:b/>
          <w:sz w:val="52"/>
          <w:szCs w:val="52"/>
        </w:rPr>
        <w:t>Catholic Youth Ministries</w:t>
      </w:r>
    </w:p>
    <w:p w14:paraId="288D0EB7" w14:textId="77777777" w:rsidR="00AB4C1F" w:rsidRPr="006977AD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2E0AD4C" w14:textId="5BA4944E" w:rsidR="00AB4C1F" w:rsidRPr="006977AD" w:rsidRDefault="000135E7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7AD">
        <w:rPr>
          <w:rFonts w:ascii="Times New Roman" w:hAnsi="Times New Roman" w:cs="Times New Roman"/>
          <w:b/>
          <w:sz w:val="52"/>
          <w:szCs w:val="52"/>
        </w:rPr>
        <w:t>2017-</w:t>
      </w:r>
      <w:r w:rsidR="009539EE" w:rsidRPr="006977AD">
        <w:rPr>
          <w:rFonts w:ascii="Times New Roman" w:hAnsi="Times New Roman" w:cs="Times New Roman"/>
          <w:b/>
          <w:sz w:val="52"/>
          <w:szCs w:val="52"/>
        </w:rPr>
        <w:t>18</w:t>
      </w:r>
    </w:p>
    <w:p w14:paraId="606525A8" w14:textId="1B88789E" w:rsidR="00AB4C1F" w:rsidRPr="006977AD" w:rsidRDefault="00A74062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6977AD">
        <w:rPr>
          <w:rFonts w:ascii="Times New Roman" w:hAnsi="Times New Roman" w:cs="Times New Roman"/>
          <w:b/>
          <w:sz w:val="52"/>
          <w:szCs w:val="52"/>
        </w:rPr>
        <w:t>7/8</w:t>
      </w:r>
      <w:r w:rsidR="00AB4C1F" w:rsidRPr="006977AD">
        <w:rPr>
          <w:rFonts w:ascii="Times New Roman" w:hAnsi="Times New Roman" w:cs="Times New Roman"/>
          <w:b/>
          <w:sz w:val="52"/>
          <w:szCs w:val="52"/>
        </w:rPr>
        <w:t xml:space="preserve"> NADCYM Volleyball</w:t>
      </w:r>
      <w:proofErr w:type="gramEnd"/>
    </w:p>
    <w:p w14:paraId="23629133" w14:textId="77777777" w:rsidR="00AB4C1F" w:rsidRPr="006977AD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7AD">
        <w:rPr>
          <w:rFonts w:ascii="Times New Roman" w:hAnsi="Times New Roman" w:cs="Times New Roman"/>
          <w:b/>
          <w:sz w:val="52"/>
          <w:szCs w:val="52"/>
        </w:rPr>
        <w:t>Rules and Regulations</w:t>
      </w:r>
    </w:p>
    <w:p w14:paraId="4E5371D6" w14:textId="77777777" w:rsidR="00AB4C1F" w:rsidRPr="006977AD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7690BF9" w14:textId="394A96D7" w:rsidR="00AB4C1F" w:rsidRPr="006977AD" w:rsidRDefault="00AB4C1F" w:rsidP="00AB4C1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7AD">
        <w:rPr>
          <w:rFonts w:ascii="Times New Roman" w:hAnsi="Times New Roman" w:cs="Times New Roman"/>
          <w:b/>
          <w:sz w:val="52"/>
          <w:szCs w:val="52"/>
        </w:rPr>
        <w:t>Appendix 1</w:t>
      </w:r>
      <w:r w:rsidR="00F978C5">
        <w:rPr>
          <w:rFonts w:ascii="Times New Roman" w:hAnsi="Times New Roman" w:cs="Times New Roman"/>
          <w:b/>
          <w:sz w:val="52"/>
          <w:szCs w:val="52"/>
        </w:rPr>
        <w:t>6</w:t>
      </w:r>
      <w:bookmarkStart w:id="0" w:name="_GoBack"/>
      <w:bookmarkEnd w:id="0"/>
    </w:p>
    <w:p w14:paraId="2D1E291A" w14:textId="77777777" w:rsidR="006977AD" w:rsidRDefault="006977AD" w:rsidP="00AB4C1F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05955729" w14:textId="28BB1B97" w:rsidR="006977AD" w:rsidRPr="006977AD" w:rsidRDefault="006977AD" w:rsidP="00AB4C1F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Updated </w:t>
      </w:r>
      <w:r w:rsidRPr="006977AD">
        <w:rPr>
          <w:rFonts w:ascii="Times New Roman" w:hAnsi="Times New Roman" w:cs="Times New Roman"/>
          <w:b/>
          <w:color w:val="FF0000"/>
          <w:sz w:val="22"/>
          <w:szCs w:val="22"/>
        </w:rPr>
        <w:t>7/24/17</w:t>
      </w:r>
    </w:p>
    <w:p w14:paraId="054AF8B4" w14:textId="77777777" w:rsidR="00AB4C1F" w:rsidRPr="006977AD" w:rsidRDefault="00AB4C1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67A5BCC" w14:textId="77777777" w:rsidR="00AB4C1F" w:rsidRPr="006977AD" w:rsidRDefault="00AB4C1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F20685D" w14:textId="77777777" w:rsidR="00AB4C1F" w:rsidRPr="006977AD" w:rsidRDefault="00AB4C1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50AE05" w14:textId="77777777" w:rsidR="00AB4C1F" w:rsidRPr="006977AD" w:rsidRDefault="00AB4C1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95D7B63" w14:textId="1B8F175B" w:rsidR="004D26FF" w:rsidRPr="006977AD" w:rsidRDefault="004D26FF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77AD">
        <w:rPr>
          <w:rFonts w:ascii="Times New Roman" w:hAnsi="Times New Roman" w:cs="Times New Roman"/>
          <w:b/>
          <w:sz w:val="40"/>
          <w:szCs w:val="40"/>
        </w:rPr>
        <w:lastRenderedPageBreak/>
        <w:t>Table of Contents</w:t>
      </w:r>
    </w:p>
    <w:p w14:paraId="4F6705AB" w14:textId="77777777" w:rsidR="009B2D8C" w:rsidRPr="006977AD" w:rsidRDefault="009B2D8C" w:rsidP="006F1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CED05C" w14:textId="77777777" w:rsidR="006F1623" w:rsidRPr="006977AD" w:rsidRDefault="006F1623" w:rsidP="006F162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A1C1F68" w14:textId="77777777" w:rsidR="006F1623" w:rsidRPr="006977A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Purpose</w:t>
      </w:r>
    </w:p>
    <w:p w14:paraId="63EDA548" w14:textId="77777777" w:rsidR="006F1623" w:rsidRPr="006977A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Eligibility of Participants</w:t>
      </w:r>
    </w:p>
    <w:p w14:paraId="2EEAA674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Affiliation Restriction</w:t>
      </w:r>
    </w:p>
    <w:p w14:paraId="5F5B2C9D" w14:textId="5E373B9F" w:rsidR="006F1623" w:rsidRPr="006977A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Grade</w:t>
      </w:r>
      <w:r w:rsidR="006F1623" w:rsidRPr="006977AD">
        <w:rPr>
          <w:rFonts w:ascii="Times New Roman" w:hAnsi="Times New Roman" w:cs="Times New Roman"/>
          <w:sz w:val="20"/>
          <w:szCs w:val="20"/>
        </w:rPr>
        <w:t xml:space="preserve"> Restriction</w:t>
      </w:r>
    </w:p>
    <w:p w14:paraId="720585E7" w14:textId="77777777" w:rsidR="00853C9F" w:rsidRPr="006977AD" w:rsidRDefault="00853C9F" w:rsidP="00853C9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Minimum Participation Rule and “Playing Up”</w:t>
      </w:r>
    </w:p>
    <w:p w14:paraId="68791A37" w14:textId="08EFA133" w:rsidR="00251572" w:rsidRPr="006977A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Dual Play</w:t>
      </w:r>
    </w:p>
    <w:p w14:paraId="5F945099" w14:textId="77777777" w:rsidR="006F1623" w:rsidRPr="006977A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Coaches</w:t>
      </w:r>
    </w:p>
    <w:p w14:paraId="57E4E20F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Age Restriction</w:t>
      </w:r>
    </w:p>
    <w:p w14:paraId="02C1498C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Gender Restriction</w:t>
      </w:r>
    </w:p>
    <w:p w14:paraId="4C2F2925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Training Requirements</w:t>
      </w:r>
    </w:p>
    <w:p w14:paraId="484A4D81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Policy Violations</w:t>
      </w:r>
    </w:p>
    <w:p w14:paraId="658C2F45" w14:textId="715BC3F2" w:rsidR="006F1623" w:rsidRPr="006977AD" w:rsidRDefault="00251572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Practices and Contest Guidelines</w:t>
      </w:r>
    </w:p>
    <w:p w14:paraId="6C07E69C" w14:textId="0626DAA6" w:rsidR="00251572" w:rsidRPr="006977AD" w:rsidRDefault="00251572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Liturgical Exclusions</w:t>
      </w:r>
    </w:p>
    <w:p w14:paraId="4DFE4900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Practice Guideline</w:t>
      </w:r>
    </w:p>
    <w:p w14:paraId="6FCCFDFC" w14:textId="3720188E" w:rsidR="00251572" w:rsidRPr="006977AD" w:rsidRDefault="00251572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Contest</w:t>
      </w:r>
      <w:r w:rsidR="006F1623" w:rsidRPr="006977AD">
        <w:rPr>
          <w:rFonts w:ascii="Times New Roman" w:hAnsi="Times New Roman" w:cs="Times New Roman"/>
          <w:sz w:val="20"/>
          <w:szCs w:val="20"/>
        </w:rPr>
        <w:t xml:space="preserve"> Guidelines</w:t>
      </w:r>
    </w:p>
    <w:p w14:paraId="47664698" w14:textId="77777777" w:rsidR="006F1623" w:rsidRPr="006977A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Team Structure</w:t>
      </w:r>
    </w:p>
    <w:p w14:paraId="39AF1CEC" w14:textId="68628721" w:rsidR="006F1623" w:rsidRPr="006977A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Team S</w:t>
      </w:r>
      <w:r w:rsidR="006F1623" w:rsidRPr="006977AD">
        <w:rPr>
          <w:rFonts w:ascii="Times New Roman" w:hAnsi="Times New Roman" w:cs="Times New Roman"/>
          <w:sz w:val="20"/>
          <w:szCs w:val="20"/>
        </w:rPr>
        <w:t>ize</w:t>
      </w:r>
    </w:p>
    <w:p w14:paraId="26E6FDA4" w14:textId="069D51B3" w:rsidR="00251572" w:rsidRPr="006977AD" w:rsidRDefault="00251572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Cuts</w:t>
      </w:r>
    </w:p>
    <w:p w14:paraId="1678F86D" w14:textId="3C90442E" w:rsidR="006F1623" w:rsidRPr="006977AD" w:rsidRDefault="006F1623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Rosters</w:t>
      </w:r>
    </w:p>
    <w:p w14:paraId="39DF3468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Stand In Players</w:t>
      </w:r>
    </w:p>
    <w:p w14:paraId="5C5400B0" w14:textId="3F9473F6" w:rsidR="00251572" w:rsidRPr="006977AD" w:rsidRDefault="00BB5343" w:rsidP="00251572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Organizational Issues</w:t>
      </w:r>
    </w:p>
    <w:p w14:paraId="6A898E98" w14:textId="2B7C2EB1" w:rsidR="00251572" w:rsidRPr="006977AD" w:rsidRDefault="00251572" w:rsidP="0025157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 xml:space="preserve">Equipment and </w:t>
      </w:r>
      <w:r w:rsidR="00BB5343" w:rsidRPr="006977AD">
        <w:rPr>
          <w:rFonts w:ascii="Times New Roman" w:hAnsi="Times New Roman" w:cs="Times New Roman"/>
          <w:sz w:val="20"/>
          <w:szCs w:val="20"/>
        </w:rPr>
        <w:t>Uniforms</w:t>
      </w:r>
    </w:p>
    <w:p w14:paraId="42F18D49" w14:textId="358CD96F" w:rsidR="006F1623" w:rsidRPr="006977AD" w:rsidRDefault="00BB534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Match</w:t>
      </w:r>
      <w:r w:rsidR="006F1623" w:rsidRPr="006977AD">
        <w:rPr>
          <w:rFonts w:ascii="Times New Roman" w:hAnsi="Times New Roman" w:cs="Times New Roman"/>
          <w:sz w:val="20"/>
          <w:szCs w:val="20"/>
        </w:rPr>
        <w:t xml:space="preserve"> Play</w:t>
      </w:r>
    </w:p>
    <w:p w14:paraId="47C60169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Ball size</w:t>
      </w:r>
    </w:p>
    <w:p w14:paraId="1230F576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Equipment</w:t>
      </w:r>
    </w:p>
    <w:p w14:paraId="7B455AF3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Uniforms</w:t>
      </w:r>
    </w:p>
    <w:p w14:paraId="7181315C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Team Assignment</w:t>
      </w:r>
    </w:p>
    <w:p w14:paraId="044F955B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Coin Toss</w:t>
      </w:r>
    </w:p>
    <w:p w14:paraId="6F409DC2" w14:textId="2024235C" w:rsidR="00BB5343" w:rsidRPr="006977AD" w:rsidRDefault="00BB5343" w:rsidP="00BB534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Libero Position</w:t>
      </w:r>
    </w:p>
    <w:p w14:paraId="7C216C24" w14:textId="12FB6696" w:rsidR="006F1623" w:rsidRPr="006977AD" w:rsidRDefault="00BB534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 xml:space="preserve">Match </w:t>
      </w:r>
      <w:r w:rsidR="00251572" w:rsidRPr="006977AD">
        <w:rPr>
          <w:rFonts w:ascii="Times New Roman" w:hAnsi="Times New Roman" w:cs="Times New Roman"/>
          <w:sz w:val="20"/>
          <w:szCs w:val="20"/>
        </w:rPr>
        <w:t>Protocol</w:t>
      </w:r>
      <w:r w:rsidR="006F1623" w:rsidRPr="006977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EA81A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Prayer</w:t>
      </w:r>
    </w:p>
    <w:p w14:paraId="63C3AD35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Playing Time</w:t>
      </w:r>
    </w:p>
    <w:p w14:paraId="6E1F2176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Timeouts</w:t>
      </w:r>
    </w:p>
    <w:p w14:paraId="3B539BE3" w14:textId="4AB1B244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 xml:space="preserve">Fair Play </w:t>
      </w:r>
      <w:r w:rsidR="00BB5343" w:rsidRPr="006977AD">
        <w:rPr>
          <w:rFonts w:ascii="Times New Roman" w:hAnsi="Times New Roman" w:cs="Times New Roman"/>
          <w:sz w:val="20"/>
          <w:szCs w:val="20"/>
        </w:rPr>
        <w:t>R</w:t>
      </w:r>
      <w:r w:rsidRPr="006977AD">
        <w:rPr>
          <w:rFonts w:ascii="Times New Roman" w:hAnsi="Times New Roman" w:cs="Times New Roman"/>
          <w:sz w:val="20"/>
          <w:szCs w:val="20"/>
        </w:rPr>
        <w:t>ule</w:t>
      </w:r>
    </w:p>
    <w:p w14:paraId="11901C39" w14:textId="1F6CF613" w:rsidR="006F1623" w:rsidRPr="006977AD" w:rsidRDefault="00C06AA4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Scoring</w:t>
      </w:r>
    </w:p>
    <w:p w14:paraId="6097787E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Substitutions</w:t>
      </w:r>
    </w:p>
    <w:p w14:paraId="2DF6660C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Standings</w:t>
      </w:r>
    </w:p>
    <w:p w14:paraId="60B59FE4" w14:textId="77777777" w:rsidR="006F1623" w:rsidRPr="006977AD" w:rsidRDefault="006F1623" w:rsidP="006F1623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Mercy Rule</w:t>
      </w:r>
    </w:p>
    <w:p w14:paraId="13770425" w14:textId="19B50F15" w:rsidR="00C06AA4" w:rsidRPr="006977A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Forfeiture</w:t>
      </w:r>
    </w:p>
    <w:p w14:paraId="0F47327F" w14:textId="3968EAB5" w:rsidR="00C06AA4" w:rsidRPr="006977AD" w:rsidRDefault="00C06AA4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Championship Play</w:t>
      </w:r>
    </w:p>
    <w:p w14:paraId="1F0B978D" w14:textId="77777777" w:rsidR="006F1623" w:rsidRPr="006977A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Officiating</w:t>
      </w:r>
    </w:p>
    <w:p w14:paraId="5210650E" w14:textId="747923A5" w:rsidR="00C06AA4" w:rsidRPr="006977AD" w:rsidRDefault="00C06AA4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NADCYM Policies</w:t>
      </w:r>
    </w:p>
    <w:p w14:paraId="1AC1B1A6" w14:textId="77777777" w:rsidR="006F1623" w:rsidRPr="006977A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Weather Policy</w:t>
      </w:r>
    </w:p>
    <w:p w14:paraId="13C8F457" w14:textId="77777777" w:rsidR="006F1623" w:rsidRPr="006977A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Cancellation Policy</w:t>
      </w:r>
    </w:p>
    <w:p w14:paraId="1F526894" w14:textId="77777777" w:rsidR="006F1623" w:rsidRPr="006977AD" w:rsidRDefault="006F1623" w:rsidP="00C06AA4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Reschedule Policy</w:t>
      </w:r>
    </w:p>
    <w:p w14:paraId="3782A75E" w14:textId="6659739D" w:rsidR="006F1623" w:rsidRPr="006977AD" w:rsidRDefault="006F1623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Rules</w:t>
      </w:r>
      <w:r w:rsidR="00C06AA4" w:rsidRPr="006977AD">
        <w:rPr>
          <w:rFonts w:ascii="Times New Roman" w:hAnsi="Times New Roman" w:cs="Times New Roman"/>
          <w:sz w:val="20"/>
          <w:szCs w:val="20"/>
        </w:rPr>
        <w:t xml:space="preserve"> and Regulations</w:t>
      </w:r>
    </w:p>
    <w:p w14:paraId="260EBDED" w14:textId="1E990657" w:rsidR="002110FB" w:rsidRPr="006977AD" w:rsidRDefault="002110FB" w:rsidP="006F16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6977AD">
        <w:rPr>
          <w:rFonts w:ascii="Times New Roman" w:hAnsi="Times New Roman" w:cs="Times New Roman"/>
          <w:sz w:val="20"/>
          <w:szCs w:val="20"/>
        </w:rPr>
        <w:t>Exemptions and Modifications</w:t>
      </w:r>
    </w:p>
    <w:p w14:paraId="4BB5AC41" w14:textId="77777777" w:rsidR="005A04F9" w:rsidRPr="006977AD" w:rsidRDefault="005A04F9" w:rsidP="006F1623">
      <w:pPr>
        <w:rPr>
          <w:rFonts w:ascii="Times New Roman" w:hAnsi="Times New Roman" w:cs="Times New Roman"/>
          <w:b/>
          <w:sz w:val="28"/>
          <w:szCs w:val="28"/>
        </w:rPr>
      </w:pPr>
    </w:p>
    <w:p w14:paraId="73D1B704" w14:textId="77777777" w:rsidR="009B2D8C" w:rsidRPr="006977AD" w:rsidRDefault="009B2D8C" w:rsidP="006F1623">
      <w:pPr>
        <w:rPr>
          <w:rFonts w:ascii="Times New Roman" w:hAnsi="Times New Roman" w:cs="Times New Roman"/>
          <w:b/>
          <w:sz w:val="28"/>
          <w:szCs w:val="28"/>
        </w:rPr>
      </w:pPr>
    </w:p>
    <w:p w14:paraId="3F0D23FC" w14:textId="31BC2874" w:rsidR="005A04F9" w:rsidRPr="006977AD" w:rsidRDefault="005A04F9" w:rsidP="005A04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lastRenderedPageBreak/>
        <w:t xml:space="preserve">Purpose - </w:t>
      </w:r>
      <w:r w:rsidR="003B0311" w:rsidRPr="006977AD">
        <w:rPr>
          <w:rFonts w:ascii="Times New Roman" w:hAnsi="Times New Roman" w:cs="Times New Roman"/>
        </w:rPr>
        <w:t>NADCYM 7/8 Volleyball is a competitive league intended to build on learned fundamentals and continue to develop individual and team skills while promoting shared Catholic values.</w:t>
      </w:r>
    </w:p>
    <w:p w14:paraId="1A68AFDD" w14:textId="77777777" w:rsidR="003B0311" w:rsidRPr="006977AD" w:rsidRDefault="003B0311" w:rsidP="003B0311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2F203FF8" w14:textId="00740EC2" w:rsidR="005A04F9" w:rsidRPr="006977AD" w:rsidRDefault="005A04F9" w:rsidP="009539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Eligibility of Participants   </w:t>
      </w:r>
    </w:p>
    <w:p w14:paraId="252A09E7" w14:textId="51330D4C" w:rsidR="005A04F9" w:rsidRPr="006977AD" w:rsidRDefault="005A04F9" w:rsidP="009539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Affiliation Restriction - </w:t>
      </w:r>
      <w:r w:rsidRPr="006977AD">
        <w:rPr>
          <w:rFonts w:ascii="Times New Roman" w:hAnsi="Times New Roman" w:cs="Times New Roman"/>
        </w:rPr>
        <w:t>All participants will be either or both:  A registered member of the parish in which they are p</w:t>
      </w:r>
      <w:r w:rsidR="00251572" w:rsidRPr="006977AD">
        <w:rPr>
          <w:rFonts w:ascii="Times New Roman" w:hAnsi="Times New Roman" w:cs="Times New Roman"/>
        </w:rPr>
        <w:t>articipating or an attendee of a</w:t>
      </w:r>
      <w:r w:rsidRPr="006977AD">
        <w:rPr>
          <w:rFonts w:ascii="Times New Roman" w:hAnsi="Times New Roman" w:cs="Times New Roman"/>
        </w:rPr>
        <w:t xml:space="preserve"> parish school.</w:t>
      </w:r>
    </w:p>
    <w:p w14:paraId="322B7A64" w14:textId="42F96B05" w:rsidR="009E6551" w:rsidRPr="006977AD" w:rsidRDefault="009E6551" w:rsidP="009E65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Participants may play for a different parish in the event that their home parish is not fielding a team.</w:t>
      </w:r>
    </w:p>
    <w:p w14:paraId="21E8B35B" w14:textId="5CB90E55" w:rsidR="009539EE" w:rsidRPr="006977AD" w:rsidRDefault="00251572" w:rsidP="005A04F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Grade </w:t>
      </w:r>
      <w:r w:rsidR="009539EE" w:rsidRPr="006977AD">
        <w:rPr>
          <w:rFonts w:ascii="Times New Roman" w:hAnsi="Times New Roman" w:cs="Times New Roman"/>
          <w:b/>
        </w:rPr>
        <w:t>Restriction</w:t>
      </w:r>
    </w:p>
    <w:p w14:paraId="48A37E81" w14:textId="6131AC4E" w:rsidR="00336096" w:rsidRPr="006977AD" w:rsidRDefault="005A04F9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Youth in </w:t>
      </w:r>
      <w:r w:rsidR="00B92C65" w:rsidRPr="006977AD">
        <w:rPr>
          <w:rFonts w:ascii="Times New Roman" w:hAnsi="Times New Roman" w:cs="Times New Roman"/>
        </w:rPr>
        <w:t>(</w:t>
      </w:r>
      <w:r w:rsidR="003B0311" w:rsidRPr="006977AD">
        <w:rPr>
          <w:rFonts w:ascii="Times New Roman" w:hAnsi="Times New Roman" w:cs="Times New Roman"/>
        </w:rPr>
        <w:t>5</w:t>
      </w:r>
      <w:r w:rsidR="00B92C65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grade and under are not eligible to participate</w:t>
      </w:r>
      <w:r w:rsidR="00251572" w:rsidRPr="006977AD">
        <w:rPr>
          <w:rFonts w:ascii="Times New Roman" w:hAnsi="Times New Roman" w:cs="Times New Roman"/>
        </w:rPr>
        <w:t xml:space="preserve"> in this league</w:t>
      </w:r>
      <w:r w:rsidRPr="006977AD">
        <w:rPr>
          <w:rFonts w:ascii="Times New Roman" w:hAnsi="Times New Roman" w:cs="Times New Roman"/>
        </w:rPr>
        <w:t>.</w:t>
      </w:r>
    </w:p>
    <w:p w14:paraId="33B958AB" w14:textId="1E26C4E1" w:rsidR="008177E4" w:rsidRPr="006977AD" w:rsidRDefault="008177E4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Teams will </w:t>
      </w:r>
      <w:r w:rsidR="00B92C65" w:rsidRPr="006977AD">
        <w:rPr>
          <w:rFonts w:ascii="Times New Roman" w:hAnsi="Times New Roman" w:cs="Times New Roman"/>
        </w:rPr>
        <w:t>combined grade levels and distribute talent equally between multiple teams.</w:t>
      </w:r>
    </w:p>
    <w:p w14:paraId="76D003BE" w14:textId="0431FB77" w:rsidR="00F865AE" w:rsidRPr="006977AD" w:rsidRDefault="008177E4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Minimum Participation Rule and “Playing Up”</w:t>
      </w:r>
    </w:p>
    <w:p w14:paraId="35D75E96" w14:textId="0D53C9E4" w:rsidR="00F865AE" w:rsidRPr="006977AD" w:rsidRDefault="009E6551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(</w:t>
      </w:r>
      <w:r w:rsidR="003B0311" w:rsidRPr="006977AD">
        <w:rPr>
          <w:rFonts w:ascii="Times New Roman" w:hAnsi="Times New Roman" w:cs="Times New Roman"/>
        </w:rPr>
        <w:t>6</w:t>
      </w:r>
      <w:r w:rsidRPr="006977AD">
        <w:rPr>
          <w:rFonts w:ascii="Times New Roman" w:hAnsi="Times New Roman" w:cs="Times New Roman"/>
        </w:rPr>
        <w:t>)</w:t>
      </w:r>
      <w:r w:rsidR="00F865AE" w:rsidRPr="006977AD">
        <w:rPr>
          <w:rFonts w:ascii="Times New Roman" w:hAnsi="Times New Roman" w:cs="Times New Roman"/>
        </w:rPr>
        <w:t xml:space="preserve"> </w:t>
      </w:r>
      <w:proofErr w:type="gramStart"/>
      <w:r w:rsidR="00F865AE" w:rsidRPr="006977AD">
        <w:rPr>
          <w:rFonts w:ascii="Times New Roman" w:hAnsi="Times New Roman" w:cs="Times New Roman"/>
        </w:rPr>
        <w:t>graders</w:t>
      </w:r>
      <w:proofErr w:type="gramEnd"/>
      <w:r w:rsidR="00F865AE" w:rsidRPr="006977AD">
        <w:rPr>
          <w:rFonts w:ascii="Times New Roman" w:hAnsi="Times New Roman" w:cs="Times New Roman"/>
        </w:rPr>
        <w:t xml:space="preserve"> will be permitted to play on a </w:t>
      </w:r>
      <w:r w:rsidR="003B0311" w:rsidRPr="006977AD">
        <w:rPr>
          <w:rFonts w:ascii="Times New Roman" w:hAnsi="Times New Roman" w:cs="Times New Roman"/>
        </w:rPr>
        <w:t>7/8</w:t>
      </w:r>
      <w:r w:rsidR="00F865AE" w:rsidRPr="006977AD">
        <w:rPr>
          <w:rFonts w:ascii="Times New Roman" w:hAnsi="Times New Roman" w:cs="Times New Roman"/>
        </w:rPr>
        <w:t xml:space="preserve"> grade team if a parish does not have enough participants to field a </w:t>
      </w:r>
      <w:r w:rsidR="003B0311" w:rsidRPr="006977AD">
        <w:rPr>
          <w:rFonts w:ascii="Times New Roman" w:hAnsi="Times New Roman" w:cs="Times New Roman"/>
        </w:rPr>
        <w:t>7/8</w:t>
      </w:r>
      <w:r w:rsidR="00BB4418" w:rsidRPr="006977AD">
        <w:rPr>
          <w:rFonts w:ascii="Times New Roman" w:hAnsi="Times New Roman" w:cs="Times New Roman"/>
        </w:rPr>
        <w:t xml:space="preserve"> </w:t>
      </w:r>
      <w:r w:rsidR="00F865AE" w:rsidRPr="006977AD">
        <w:rPr>
          <w:rFonts w:ascii="Times New Roman" w:hAnsi="Times New Roman" w:cs="Times New Roman"/>
        </w:rPr>
        <w:t>grade team or if the players skill level warrants.</w:t>
      </w:r>
    </w:p>
    <w:p w14:paraId="2254637B" w14:textId="77777777" w:rsidR="00F865AE" w:rsidRPr="006977AD" w:rsidRDefault="00F865AE" w:rsidP="00F865A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Teams are limited to (3) players participating under the minimum participation rule.</w:t>
      </w:r>
    </w:p>
    <w:p w14:paraId="2857EB3C" w14:textId="77777777" w:rsidR="00F865AE" w:rsidRPr="006977AD" w:rsidRDefault="00F865AE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Dual play - </w:t>
      </w:r>
      <w:r w:rsidRPr="006977AD">
        <w:rPr>
          <w:rFonts w:ascii="Times New Roman" w:hAnsi="Times New Roman" w:cs="Times New Roman"/>
        </w:rPr>
        <w:t>Participants may not play for a public school team and a parish team at the same time.</w:t>
      </w:r>
    </w:p>
    <w:p w14:paraId="4FE81B70" w14:textId="07343756" w:rsidR="00F865AE" w:rsidRPr="006977AD" w:rsidRDefault="00F865AE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 xml:space="preserve">  If a participant is cut from his public school team before Deanery games begin the Coordinator of Athletics </w:t>
      </w:r>
      <w:r w:rsidR="009E6551" w:rsidRPr="006977AD">
        <w:rPr>
          <w:rFonts w:ascii="Times New Roman" w:hAnsi="Times New Roman" w:cs="Times New Roman"/>
        </w:rPr>
        <w:t>may</w:t>
      </w:r>
      <w:r w:rsidRPr="006977AD">
        <w:rPr>
          <w:rFonts w:ascii="Times New Roman" w:hAnsi="Times New Roman" w:cs="Times New Roman"/>
        </w:rPr>
        <w:t xml:space="preserve"> reclassify that participant’s eligibility.</w:t>
      </w:r>
    </w:p>
    <w:p w14:paraId="16716BD6" w14:textId="77777777" w:rsidR="00F865AE" w:rsidRPr="006977AD" w:rsidRDefault="00F865AE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Participants may play for a club team and their parish team at the same time with the understanding that their Deanery team is first priority.</w:t>
      </w:r>
    </w:p>
    <w:p w14:paraId="74A282F0" w14:textId="40C43CA3" w:rsidR="00F865AE" w:rsidRPr="006977AD" w:rsidRDefault="00F865AE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Participants may play for only (1) parish team during the season.</w:t>
      </w:r>
    </w:p>
    <w:p w14:paraId="6DEBFF52" w14:textId="77777777" w:rsidR="004C49BD" w:rsidRPr="006977AD" w:rsidRDefault="004C49BD" w:rsidP="008177E4">
      <w:pPr>
        <w:rPr>
          <w:rFonts w:ascii="Times New Roman" w:hAnsi="Times New Roman" w:cs="Times New Roman"/>
          <w:b/>
        </w:rPr>
      </w:pPr>
    </w:p>
    <w:p w14:paraId="3336358F" w14:textId="16D7E177" w:rsidR="00A90167" w:rsidRPr="006977AD" w:rsidRDefault="00A90167" w:rsidP="00A901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Coaches - </w:t>
      </w:r>
      <w:r w:rsidRPr="006977AD">
        <w:rPr>
          <w:rFonts w:ascii="Times New Roman" w:hAnsi="Times New Roman" w:cs="Times New Roman"/>
        </w:rPr>
        <w:t>All NADCYM coaches will be appointment at the sole discretion of their respective parish.</w:t>
      </w:r>
    </w:p>
    <w:p w14:paraId="4FCBA23B" w14:textId="3CD4CC3F" w:rsidR="00A90167" w:rsidRPr="006977AD" w:rsidRDefault="00A90167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Age Restriction</w:t>
      </w:r>
    </w:p>
    <w:p w14:paraId="06EB8066" w14:textId="7A96383B" w:rsidR="00A90167" w:rsidRPr="006977AD" w:rsidRDefault="00A90167" w:rsidP="005F4C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Head coaches must be (21) years or older.</w:t>
      </w:r>
    </w:p>
    <w:p w14:paraId="65D0D975" w14:textId="49E9450C" w:rsidR="00A90167" w:rsidRPr="006977AD" w:rsidRDefault="00A90167" w:rsidP="00A9016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Assistant coaches must be (17) years or older.</w:t>
      </w:r>
    </w:p>
    <w:p w14:paraId="61C092DC" w14:textId="77F24019" w:rsidR="008177E4" w:rsidRPr="006977AD" w:rsidRDefault="00A90167" w:rsidP="009E65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Gender Restriction – </w:t>
      </w:r>
      <w:r w:rsidRPr="006977AD">
        <w:rPr>
          <w:rFonts w:ascii="Times New Roman" w:hAnsi="Times New Roman" w:cs="Times New Roman"/>
        </w:rPr>
        <w:t xml:space="preserve">Coaches of teams with participants of the opposite gender will be allowed to coach </w:t>
      </w:r>
      <w:r w:rsidR="009E6551" w:rsidRPr="006977AD">
        <w:rPr>
          <w:rFonts w:ascii="Times New Roman" w:hAnsi="Times New Roman" w:cs="Times New Roman"/>
        </w:rPr>
        <w:t>only if a</w:t>
      </w:r>
      <w:r w:rsidRPr="006977AD">
        <w:rPr>
          <w:rFonts w:ascii="Times New Roman" w:hAnsi="Times New Roman" w:cs="Times New Roman"/>
        </w:rPr>
        <w:t>n additional adult of the same gender as participants will be present at all practices</w:t>
      </w:r>
      <w:r w:rsidR="008177E4" w:rsidRPr="006977AD">
        <w:rPr>
          <w:rFonts w:ascii="Times New Roman" w:hAnsi="Times New Roman" w:cs="Times New Roman"/>
        </w:rPr>
        <w:t xml:space="preserve"> and contests</w:t>
      </w:r>
      <w:r w:rsidRPr="006977AD">
        <w:rPr>
          <w:rFonts w:ascii="Times New Roman" w:hAnsi="Times New Roman" w:cs="Times New Roman"/>
        </w:rPr>
        <w:t xml:space="preserve"> and in the locker room before and after.</w:t>
      </w:r>
    </w:p>
    <w:p w14:paraId="7FC7903F" w14:textId="24DA3CED" w:rsidR="00A90167" w:rsidRPr="006977AD" w:rsidRDefault="00A90167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Coaches will receive no compensation.</w:t>
      </w:r>
    </w:p>
    <w:p w14:paraId="314EB9BE" w14:textId="4D115B0C" w:rsidR="00913379" w:rsidRPr="006977AD" w:rsidRDefault="00A90167" w:rsidP="009133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Coaches may not exceed a spending limit of $10 per participant for coach sponsored awards and recognition. </w:t>
      </w:r>
    </w:p>
    <w:p w14:paraId="166C5DC1" w14:textId="524087AD" w:rsidR="003C0B5D" w:rsidRPr="006977AD" w:rsidRDefault="004C49BD" w:rsidP="008177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Training Requirements</w:t>
      </w:r>
    </w:p>
    <w:p w14:paraId="55AE51EB" w14:textId="52B3AF7D" w:rsidR="004C49BD" w:rsidRPr="006977AD" w:rsidRDefault="004C49BD" w:rsidP="003C0B5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Background Check</w:t>
      </w:r>
    </w:p>
    <w:p w14:paraId="667E9EF8" w14:textId="77777777" w:rsidR="004C49BD" w:rsidRPr="006977AD" w:rsidRDefault="004C49BD" w:rsidP="003C0B5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Safe and Sacred online training </w:t>
      </w:r>
    </w:p>
    <w:p w14:paraId="04B5EF8D" w14:textId="44A624E5" w:rsidR="004C49BD" w:rsidRPr="006977AD" w:rsidRDefault="004C49BD" w:rsidP="003C0B5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lastRenderedPageBreak/>
        <w:t>Coaches Orientation</w:t>
      </w:r>
    </w:p>
    <w:p w14:paraId="7E1860A5" w14:textId="1523971B" w:rsidR="004C49BD" w:rsidRPr="006977AD" w:rsidRDefault="004C49BD" w:rsidP="00913379">
      <w:pPr>
        <w:pStyle w:val="ListParagraph"/>
        <w:numPr>
          <w:ilvl w:val="2"/>
          <w:numId w:val="1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Concussion Awareness online training  </w:t>
      </w:r>
    </w:p>
    <w:p w14:paraId="57F5332B" w14:textId="6EB30B38" w:rsidR="004C49BD" w:rsidRPr="006977AD" w:rsidRDefault="004C49BD" w:rsidP="004C49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 xml:space="preserve">Policy Violations </w:t>
      </w:r>
      <w:r w:rsidRPr="006977AD">
        <w:rPr>
          <w:rFonts w:ascii="Times New Roman" w:hAnsi="Times New Roman" w:cs="Times New Roman"/>
        </w:rPr>
        <w:t xml:space="preserve">- Violations of Deanery Policy and </w:t>
      </w:r>
      <w:proofErr w:type="gramStart"/>
      <w:r w:rsidRPr="006977AD">
        <w:rPr>
          <w:rFonts w:ascii="Times New Roman" w:hAnsi="Times New Roman" w:cs="Times New Roman"/>
        </w:rPr>
        <w:t>of</w:t>
      </w:r>
      <w:proofErr w:type="gramEnd"/>
      <w:r w:rsidRPr="006977AD">
        <w:rPr>
          <w:rFonts w:ascii="Times New Roman" w:hAnsi="Times New Roman" w:cs="Times New Roman"/>
        </w:rPr>
        <w:t xml:space="preserve"> the “NADCYM Coach’s Code of Conduct “can result in penalty, suspension, or expulsion from league play by the Coordinator of Athletics. </w:t>
      </w:r>
    </w:p>
    <w:p w14:paraId="760803C6" w14:textId="77777777" w:rsidR="005A04F9" w:rsidRPr="006977AD" w:rsidRDefault="005A04F9" w:rsidP="004C49BD">
      <w:pPr>
        <w:rPr>
          <w:rFonts w:ascii="Times New Roman" w:hAnsi="Times New Roman" w:cs="Times New Roman"/>
          <w:b/>
        </w:rPr>
      </w:pPr>
    </w:p>
    <w:p w14:paraId="6C905612" w14:textId="79C833C6" w:rsidR="005F4CA4" w:rsidRPr="006977AD" w:rsidRDefault="008177E4" w:rsidP="005F4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Practice and Contest</w:t>
      </w:r>
      <w:r w:rsidR="00461341" w:rsidRPr="006977AD">
        <w:rPr>
          <w:rFonts w:ascii="Times New Roman" w:hAnsi="Times New Roman" w:cs="Times New Roman"/>
          <w:b/>
        </w:rPr>
        <w:t xml:space="preserve"> Guidelines </w:t>
      </w:r>
    </w:p>
    <w:p w14:paraId="7842EB0B" w14:textId="77777777" w:rsidR="005F4CA4" w:rsidRPr="006977AD" w:rsidRDefault="005F4CA4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Liturgical Exclusions</w:t>
      </w:r>
    </w:p>
    <w:p w14:paraId="3A40049A" w14:textId="61932701" w:rsidR="005F4CA4" w:rsidRPr="006977AD" w:rsidRDefault="005F4CA4" w:rsidP="005F4C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Practices</w:t>
      </w:r>
      <w:r w:rsidR="008177E4" w:rsidRPr="006977AD">
        <w:rPr>
          <w:rFonts w:ascii="Times New Roman" w:hAnsi="Times New Roman" w:cs="Times New Roman"/>
        </w:rPr>
        <w:t xml:space="preserve"> and contests</w:t>
      </w:r>
      <w:r w:rsidRPr="006977AD">
        <w:rPr>
          <w:rFonts w:ascii="Times New Roman" w:hAnsi="Times New Roman" w:cs="Times New Roman"/>
        </w:rPr>
        <w:t xml:space="preserve"> may NOT be scheduled that conflict with Sunday Mass times for a parish team.</w:t>
      </w:r>
    </w:p>
    <w:p w14:paraId="0D8AF957" w14:textId="76AB4A6C" w:rsidR="005F4CA4" w:rsidRPr="006977AD" w:rsidRDefault="005F4CA4" w:rsidP="0091337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i/>
        </w:rPr>
      </w:pPr>
      <w:r w:rsidRPr="006977AD">
        <w:rPr>
          <w:rFonts w:ascii="Times New Roman" w:hAnsi="Times New Roman" w:cs="Times New Roman"/>
        </w:rPr>
        <w:t>Practices</w:t>
      </w:r>
      <w:r w:rsidR="008177E4" w:rsidRPr="006977AD">
        <w:rPr>
          <w:rFonts w:ascii="Times New Roman" w:hAnsi="Times New Roman" w:cs="Times New Roman"/>
        </w:rPr>
        <w:t xml:space="preserve"> and contests</w:t>
      </w:r>
      <w:r w:rsidRPr="006977AD">
        <w:rPr>
          <w:rFonts w:ascii="Times New Roman" w:hAnsi="Times New Roman" w:cs="Times New Roman"/>
        </w:rPr>
        <w:t xml:space="preserve"> may NOT be sched</w:t>
      </w:r>
      <w:r w:rsidR="00913379" w:rsidRPr="006977AD">
        <w:rPr>
          <w:rFonts w:ascii="Times New Roman" w:hAnsi="Times New Roman" w:cs="Times New Roman"/>
        </w:rPr>
        <w:t xml:space="preserve">uled during the Easter </w:t>
      </w:r>
      <w:proofErr w:type="spellStart"/>
      <w:r w:rsidR="00913379" w:rsidRPr="006977AD">
        <w:rPr>
          <w:rFonts w:ascii="Times New Roman" w:hAnsi="Times New Roman" w:cs="Times New Roman"/>
        </w:rPr>
        <w:t>Triduum</w:t>
      </w:r>
      <w:proofErr w:type="spellEnd"/>
      <w:r w:rsidR="00913379" w:rsidRPr="006977AD">
        <w:rPr>
          <w:rFonts w:ascii="Times New Roman" w:hAnsi="Times New Roman" w:cs="Times New Roman"/>
        </w:rPr>
        <w:t xml:space="preserve">:  </w:t>
      </w:r>
      <w:r w:rsidRPr="006977AD">
        <w:rPr>
          <w:rFonts w:ascii="Times New Roman" w:hAnsi="Times New Roman" w:cs="Times New Roman"/>
          <w:i/>
        </w:rPr>
        <w:t>Holy Thursday</w:t>
      </w:r>
      <w:r w:rsidR="00913379" w:rsidRPr="006977AD">
        <w:rPr>
          <w:rFonts w:ascii="Times New Roman" w:hAnsi="Times New Roman" w:cs="Times New Roman"/>
          <w:i/>
        </w:rPr>
        <w:t xml:space="preserve">, </w:t>
      </w:r>
      <w:r w:rsidRPr="006977AD">
        <w:rPr>
          <w:rFonts w:ascii="Times New Roman" w:hAnsi="Times New Roman" w:cs="Times New Roman"/>
          <w:i/>
        </w:rPr>
        <w:t>Good Friday</w:t>
      </w:r>
      <w:r w:rsidR="00913379" w:rsidRPr="006977AD">
        <w:rPr>
          <w:rFonts w:ascii="Times New Roman" w:hAnsi="Times New Roman" w:cs="Times New Roman"/>
          <w:i/>
        </w:rPr>
        <w:t xml:space="preserve">, </w:t>
      </w:r>
      <w:r w:rsidRPr="006977AD">
        <w:rPr>
          <w:rFonts w:ascii="Times New Roman" w:hAnsi="Times New Roman" w:cs="Times New Roman"/>
          <w:i/>
        </w:rPr>
        <w:t>Holy Saturday</w:t>
      </w:r>
      <w:r w:rsidR="00913379" w:rsidRPr="006977AD">
        <w:rPr>
          <w:rFonts w:ascii="Times New Roman" w:hAnsi="Times New Roman" w:cs="Times New Roman"/>
          <w:i/>
        </w:rPr>
        <w:t xml:space="preserve"> and </w:t>
      </w:r>
      <w:r w:rsidRPr="006977AD">
        <w:rPr>
          <w:rFonts w:ascii="Times New Roman" w:hAnsi="Times New Roman" w:cs="Times New Roman"/>
          <w:i/>
        </w:rPr>
        <w:t>Easter Sunday</w:t>
      </w:r>
    </w:p>
    <w:p w14:paraId="2DBC509B" w14:textId="00F3B1A0" w:rsidR="005F4CA4" w:rsidRPr="006977AD" w:rsidRDefault="005F4CA4" w:rsidP="004B1C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Practices</w:t>
      </w:r>
      <w:r w:rsidR="008177E4" w:rsidRPr="006977AD">
        <w:rPr>
          <w:rFonts w:ascii="Times New Roman" w:hAnsi="Times New Roman" w:cs="Times New Roman"/>
        </w:rPr>
        <w:t xml:space="preserve"> and contests</w:t>
      </w:r>
      <w:r w:rsidRPr="006977AD">
        <w:rPr>
          <w:rFonts w:ascii="Times New Roman" w:hAnsi="Times New Roman" w:cs="Times New Roman"/>
        </w:rPr>
        <w:t xml:space="preserve"> </w:t>
      </w:r>
      <w:r w:rsidR="00BB5343" w:rsidRPr="006977AD">
        <w:rPr>
          <w:rFonts w:ascii="Times New Roman" w:hAnsi="Times New Roman" w:cs="Times New Roman"/>
        </w:rPr>
        <w:t xml:space="preserve">should be limited for </w:t>
      </w:r>
      <w:r w:rsidR="00C06AA4" w:rsidRPr="006977AD">
        <w:rPr>
          <w:rFonts w:ascii="Times New Roman" w:hAnsi="Times New Roman" w:cs="Times New Roman"/>
        </w:rPr>
        <w:t>observation</w:t>
      </w:r>
      <w:r w:rsidR="00BB5343" w:rsidRPr="006977AD">
        <w:rPr>
          <w:rFonts w:ascii="Times New Roman" w:hAnsi="Times New Roman" w:cs="Times New Roman"/>
        </w:rPr>
        <w:t xml:space="preserve"> </w:t>
      </w:r>
      <w:r w:rsidR="00C06AA4" w:rsidRPr="006977AD">
        <w:rPr>
          <w:rFonts w:ascii="Times New Roman" w:hAnsi="Times New Roman" w:cs="Times New Roman"/>
        </w:rPr>
        <w:t xml:space="preserve">of </w:t>
      </w:r>
      <w:r w:rsidR="00BB5343" w:rsidRPr="006977AD">
        <w:rPr>
          <w:rFonts w:ascii="Times New Roman" w:hAnsi="Times New Roman" w:cs="Times New Roman"/>
        </w:rPr>
        <w:t xml:space="preserve">the following </w:t>
      </w:r>
      <w:r w:rsidR="00C06AA4" w:rsidRPr="006977AD">
        <w:rPr>
          <w:rFonts w:ascii="Times New Roman" w:hAnsi="Times New Roman" w:cs="Times New Roman"/>
        </w:rPr>
        <w:t>H</w:t>
      </w:r>
      <w:r w:rsidR="00BB5343" w:rsidRPr="006977AD">
        <w:rPr>
          <w:rFonts w:ascii="Times New Roman" w:hAnsi="Times New Roman" w:cs="Times New Roman"/>
        </w:rPr>
        <w:t xml:space="preserve">oly </w:t>
      </w:r>
      <w:r w:rsidR="00C06AA4" w:rsidRPr="006977AD">
        <w:rPr>
          <w:rFonts w:ascii="Times New Roman" w:hAnsi="Times New Roman" w:cs="Times New Roman"/>
        </w:rPr>
        <w:t>D</w:t>
      </w:r>
      <w:r w:rsidR="00BB5343" w:rsidRPr="006977AD">
        <w:rPr>
          <w:rFonts w:ascii="Times New Roman" w:hAnsi="Times New Roman" w:cs="Times New Roman"/>
        </w:rPr>
        <w:t>ays:</w:t>
      </w:r>
      <w:r w:rsidR="00913379" w:rsidRPr="006977AD">
        <w:rPr>
          <w:rFonts w:ascii="Times New Roman" w:hAnsi="Times New Roman" w:cs="Times New Roman"/>
        </w:rPr>
        <w:t xml:space="preserve">  </w:t>
      </w:r>
      <w:r w:rsidRPr="006977AD">
        <w:rPr>
          <w:rFonts w:ascii="Times New Roman" w:hAnsi="Times New Roman" w:cs="Times New Roman"/>
          <w:i/>
        </w:rPr>
        <w:t>T</w:t>
      </w:r>
      <w:r w:rsidR="00913379" w:rsidRPr="006977AD">
        <w:rPr>
          <w:rFonts w:ascii="Times New Roman" w:hAnsi="Times New Roman" w:cs="Times New Roman"/>
          <w:i/>
        </w:rPr>
        <w:t xml:space="preserve">he Feast of Mary, </w:t>
      </w:r>
      <w:r w:rsidR="00BB5343" w:rsidRPr="006977AD">
        <w:rPr>
          <w:rFonts w:ascii="Times New Roman" w:hAnsi="Times New Roman" w:cs="Times New Roman"/>
          <w:i/>
        </w:rPr>
        <w:t xml:space="preserve">Ash Wednesday, </w:t>
      </w:r>
      <w:r w:rsidR="004B1CA5" w:rsidRPr="006977AD">
        <w:rPr>
          <w:rFonts w:ascii="Times New Roman" w:hAnsi="Times New Roman" w:cs="Times New Roman"/>
          <w:i/>
        </w:rPr>
        <w:t xml:space="preserve">Ascension Thursday, </w:t>
      </w:r>
      <w:r w:rsidRPr="006977AD">
        <w:rPr>
          <w:rFonts w:ascii="Times New Roman" w:hAnsi="Times New Roman" w:cs="Times New Roman"/>
          <w:i/>
        </w:rPr>
        <w:t>The Assumption of Mary</w:t>
      </w:r>
      <w:r w:rsidR="004B1CA5" w:rsidRPr="006977AD">
        <w:rPr>
          <w:rFonts w:ascii="Times New Roman" w:hAnsi="Times New Roman" w:cs="Times New Roman"/>
          <w:i/>
        </w:rPr>
        <w:t xml:space="preserve">, All Saint’s Day, </w:t>
      </w:r>
      <w:r w:rsidRPr="006977AD">
        <w:rPr>
          <w:rFonts w:ascii="Times New Roman" w:hAnsi="Times New Roman" w:cs="Times New Roman"/>
          <w:i/>
        </w:rPr>
        <w:t>The Fea</w:t>
      </w:r>
      <w:r w:rsidR="004B1CA5" w:rsidRPr="006977AD">
        <w:rPr>
          <w:rFonts w:ascii="Times New Roman" w:hAnsi="Times New Roman" w:cs="Times New Roman"/>
          <w:i/>
        </w:rPr>
        <w:t xml:space="preserve">st of the Immaculate Conception, and </w:t>
      </w:r>
      <w:r w:rsidRPr="006977AD">
        <w:rPr>
          <w:rFonts w:ascii="Times New Roman" w:hAnsi="Times New Roman" w:cs="Times New Roman"/>
          <w:i/>
        </w:rPr>
        <w:t>Christmas</w:t>
      </w:r>
      <w:r w:rsidR="00C06AA4" w:rsidRPr="006977AD">
        <w:rPr>
          <w:rFonts w:ascii="Times New Roman" w:hAnsi="Times New Roman" w:cs="Times New Roman"/>
          <w:i/>
        </w:rPr>
        <w:t>.</w:t>
      </w:r>
    </w:p>
    <w:p w14:paraId="2C6D20ED" w14:textId="74597A18" w:rsidR="005F4CA4" w:rsidRPr="006977AD" w:rsidRDefault="005F4CA4" w:rsidP="005F4C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Practice Guidelines</w:t>
      </w:r>
      <w:r w:rsidRPr="006977AD">
        <w:rPr>
          <w:rFonts w:ascii="Times New Roman" w:hAnsi="Times New Roman" w:cs="Times New Roman"/>
        </w:rPr>
        <w:t xml:space="preserve"> - Practices will not exceed (</w:t>
      </w:r>
      <w:r w:rsidR="003B0311" w:rsidRPr="006977AD">
        <w:rPr>
          <w:rFonts w:ascii="Times New Roman" w:hAnsi="Times New Roman" w:cs="Times New Roman"/>
        </w:rPr>
        <w:t>4</w:t>
      </w:r>
      <w:r w:rsidRPr="006977AD">
        <w:rPr>
          <w:rFonts w:ascii="Times New Roman" w:hAnsi="Times New Roman" w:cs="Times New Roman"/>
        </w:rPr>
        <w:t>) per week for (</w:t>
      </w:r>
      <w:r w:rsidR="00BB4418" w:rsidRPr="006977AD">
        <w:rPr>
          <w:rFonts w:ascii="Times New Roman" w:hAnsi="Times New Roman" w:cs="Times New Roman"/>
        </w:rPr>
        <w:t>2</w:t>
      </w:r>
      <w:r w:rsidRPr="006977AD">
        <w:rPr>
          <w:rFonts w:ascii="Times New Roman" w:hAnsi="Times New Roman" w:cs="Times New Roman"/>
        </w:rPr>
        <w:t>) hours for each practice session, totaling (</w:t>
      </w:r>
      <w:r w:rsidR="003B0311" w:rsidRPr="006977AD">
        <w:rPr>
          <w:rFonts w:ascii="Times New Roman" w:hAnsi="Times New Roman" w:cs="Times New Roman"/>
        </w:rPr>
        <w:t>8</w:t>
      </w:r>
      <w:r w:rsidRPr="006977AD">
        <w:rPr>
          <w:rFonts w:ascii="Times New Roman" w:hAnsi="Times New Roman" w:cs="Times New Roman"/>
        </w:rPr>
        <w:t>) hours weekly.</w:t>
      </w:r>
    </w:p>
    <w:p w14:paraId="7194FD09" w14:textId="77777777" w:rsidR="005F4CA4" w:rsidRPr="006977AD" w:rsidRDefault="005F4CA4" w:rsidP="005F4C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Practices are defined as chalk talks, film viewings, practice games, inter-parish/public school scrimmages, regularly scheduled practice time, or scheduled games, meets, or matches.</w:t>
      </w:r>
    </w:p>
    <w:p w14:paraId="3F028958" w14:textId="24558D77" w:rsidR="005A04F9" w:rsidRPr="006977AD" w:rsidRDefault="005F4CA4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 xml:space="preserve">Practices will conclude no later than </w:t>
      </w:r>
      <w:r w:rsidR="003B0311" w:rsidRPr="006977AD">
        <w:rPr>
          <w:rFonts w:ascii="Times New Roman" w:hAnsi="Times New Roman" w:cs="Times New Roman"/>
        </w:rPr>
        <w:t>9</w:t>
      </w:r>
      <w:r w:rsidRPr="006977AD">
        <w:rPr>
          <w:rFonts w:ascii="Times New Roman" w:hAnsi="Times New Roman" w:cs="Times New Roman"/>
        </w:rPr>
        <w:t>:</w:t>
      </w:r>
      <w:r w:rsidR="003B0311" w:rsidRPr="006977AD">
        <w:rPr>
          <w:rFonts w:ascii="Times New Roman" w:hAnsi="Times New Roman" w:cs="Times New Roman"/>
        </w:rPr>
        <w:t>0</w:t>
      </w:r>
      <w:r w:rsidRPr="006977AD">
        <w:rPr>
          <w:rFonts w:ascii="Times New Roman" w:hAnsi="Times New Roman" w:cs="Times New Roman"/>
        </w:rPr>
        <w:t>0 pm.</w:t>
      </w:r>
    </w:p>
    <w:p w14:paraId="65A18178" w14:textId="3E3136A7" w:rsidR="00336096" w:rsidRPr="006977AD" w:rsidRDefault="00F865AE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Contest Guidelines</w:t>
      </w:r>
      <w:r w:rsidR="005A04F9" w:rsidRPr="006977AD">
        <w:rPr>
          <w:rFonts w:ascii="Times New Roman" w:hAnsi="Times New Roman" w:cs="Times New Roman"/>
          <w:b/>
        </w:rPr>
        <w:t xml:space="preserve"> - </w:t>
      </w:r>
      <w:r w:rsidR="005A04F9" w:rsidRPr="006977AD">
        <w:rPr>
          <w:rFonts w:ascii="Times New Roman" w:hAnsi="Times New Roman" w:cs="Times New Roman"/>
        </w:rPr>
        <w:t>The season will consist of (</w:t>
      </w:r>
      <w:r w:rsidR="00BB4418" w:rsidRPr="006977AD">
        <w:rPr>
          <w:rFonts w:ascii="Times New Roman" w:hAnsi="Times New Roman" w:cs="Times New Roman"/>
        </w:rPr>
        <w:t>8</w:t>
      </w:r>
      <w:r w:rsidR="005A04F9" w:rsidRPr="006977AD">
        <w:rPr>
          <w:rFonts w:ascii="Times New Roman" w:hAnsi="Times New Roman" w:cs="Times New Roman"/>
        </w:rPr>
        <w:t>) regular season games.</w:t>
      </w:r>
    </w:p>
    <w:p w14:paraId="39641E4B" w14:textId="77777777" w:rsidR="00336096" w:rsidRPr="006977AD" w:rsidRDefault="00336096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Game start times will be scheduled as follows:</w:t>
      </w:r>
    </w:p>
    <w:p w14:paraId="50EAF8D0" w14:textId="13B2B613" w:rsidR="00336096" w:rsidRPr="006977AD" w:rsidRDefault="00336096" w:rsidP="00C06A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Saturdays </w:t>
      </w:r>
      <w:r w:rsidRPr="006977AD">
        <w:rPr>
          <w:rFonts w:ascii="Times New Roman" w:hAnsi="Times New Roman" w:cs="Times New Roman"/>
        </w:rPr>
        <w:tab/>
      </w:r>
      <w:r w:rsidRPr="006977AD">
        <w:rPr>
          <w:rFonts w:ascii="Times New Roman" w:hAnsi="Times New Roman" w:cs="Times New Roman"/>
        </w:rPr>
        <w:tab/>
        <w:t xml:space="preserve">8:00 am – </w:t>
      </w:r>
      <w:r w:rsidR="003B0311" w:rsidRPr="006977AD">
        <w:rPr>
          <w:rFonts w:ascii="Times New Roman" w:hAnsi="Times New Roman" w:cs="Times New Roman"/>
        </w:rPr>
        <w:t>9:00</w:t>
      </w:r>
      <w:r w:rsidRPr="006977AD">
        <w:rPr>
          <w:rFonts w:ascii="Times New Roman" w:hAnsi="Times New Roman" w:cs="Times New Roman"/>
        </w:rPr>
        <w:t xml:space="preserve"> pm</w:t>
      </w:r>
    </w:p>
    <w:p w14:paraId="61582E09" w14:textId="6FA2A3A2" w:rsidR="00336096" w:rsidRPr="006977AD" w:rsidRDefault="00336096" w:rsidP="00C06A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Sundays </w:t>
      </w:r>
      <w:r w:rsidRPr="006977AD">
        <w:rPr>
          <w:rFonts w:ascii="Times New Roman" w:hAnsi="Times New Roman" w:cs="Times New Roman"/>
        </w:rPr>
        <w:tab/>
      </w:r>
      <w:r w:rsidRPr="006977AD">
        <w:rPr>
          <w:rFonts w:ascii="Times New Roman" w:hAnsi="Times New Roman" w:cs="Times New Roman"/>
        </w:rPr>
        <w:tab/>
        <w:t xml:space="preserve">1:30 pm – </w:t>
      </w:r>
      <w:r w:rsidR="003B0311" w:rsidRPr="006977AD">
        <w:rPr>
          <w:rFonts w:ascii="Times New Roman" w:hAnsi="Times New Roman" w:cs="Times New Roman"/>
        </w:rPr>
        <w:t>9:00</w:t>
      </w:r>
      <w:r w:rsidRPr="006977AD">
        <w:rPr>
          <w:rFonts w:ascii="Times New Roman" w:hAnsi="Times New Roman" w:cs="Times New Roman"/>
        </w:rPr>
        <w:t xml:space="preserve"> pm</w:t>
      </w:r>
    </w:p>
    <w:p w14:paraId="621955D9" w14:textId="53BA0D06" w:rsidR="005A04F9" w:rsidRPr="006977AD" w:rsidRDefault="00F566CA" w:rsidP="00C06AA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Weekdays</w:t>
      </w:r>
      <w:r w:rsidRPr="006977AD">
        <w:rPr>
          <w:rFonts w:ascii="Times New Roman" w:hAnsi="Times New Roman" w:cs="Times New Roman"/>
        </w:rPr>
        <w:tab/>
      </w:r>
      <w:r w:rsidRPr="006977AD">
        <w:rPr>
          <w:rFonts w:ascii="Times New Roman" w:hAnsi="Times New Roman" w:cs="Times New Roman"/>
        </w:rPr>
        <w:tab/>
        <w:t xml:space="preserve">5:30 pm - </w:t>
      </w:r>
      <w:r w:rsidR="003B0311" w:rsidRPr="006977AD">
        <w:rPr>
          <w:rFonts w:ascii="Times New Roman" w:hAnsi="Times New Roman" w:cs="Times New Roman"/>
        </w:rPr>
        <w:t>9:00</w:t>
      </w:r>
      <w:r w:rsidRPr="006977AD">
        <w:rPr>
          <w:rFonts w:ascii="Times New Roman" w:hAnsi="Times New Roman" w:cs="Times New Roman"/>
        </w:rPr>
        <w:t xml:space="preserve"> </w:t>
      </w:r>
      <w:r w:rsidR="00336096" w:rsidRPr="006977AD">
        <w:rPr>
          <w:rFonts w:ascii="Times New Roman" w:hAnsi="Times New Roman" w:cs="Times New Roman"/>
        </w:rPr>
        <w:t>pm</w:t>
      </w:r>
    </w:p>
    <w:p w14:paraId="159B6B84" w14:textId="6C1F1219" w:rsidR="00336096" w:rsidRPr="006977AD" w:rsidRDefault="00336096" w:rsidP="0033609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Teams may participate in outside games and scrimmages with other area schools up to a total of (</w:t>
      </w:r>
      <w:r w:rsidR="00BB4418" w:rsidRPr="006977AD">
        <w:rPr>
          <w:rFonts w:ascii="Times New Roman" w:hAnsi="Times New Roman" w:cs="Times New Roman"/>
        </w:rPr>
        <w:t>16</w:t>
      </w:r>
      <w:r w:rsidRPr="006977AD">
        <w:rPr>
          <w:rFonts w:ascii="Times New Roman" w:hAnsi="Times New Roman" w:cs="Times New Roman"/>
        </w:rPr>
        <w:t>) additional games during the season.</w:t>
      </w:r>
    </w:p>
    <w:p w14:paraId="5C4AC3A7" w14:textId="1121FBF8" w:rsidR="00336096" w:rsidRPr="006977AD" w:rsidRDefault="00336096" w:rsidP="003360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These games may </w:t>
      </w:r>
      <w:r w:rsidR="00F865AE" w:rsidRPr="006977AD">
        <w:rPr>
          <w:rFonts w:ascii="Times New Roman" w:hAnsi="Times New Roman" w:cs="Times New Roman"/>
        </w:rPr>
        <w:t>NOT</w:t>
      </w:r>
      <w:r w:rsidRPr="006977AD">
        <w:rPr>
          <w:rFonts w:ascii="Times New Roman" w:hAnsi="Times New Roman" w:cs="Times New Roman"/>
        </w:rPr>
        <w:t xml:space="preserve"> conflict with Deanery games or be scheduled after the end of the Deanery season.</w:t>
      </w:r>
    </w:p>
    <w:p w14:paraId="01A45DF9" w14:textId="319AF3C1" w:rsidR="00336096" w:rsidRPr="006977AD" w:rsidRDefault="005D22B4" w:rsidP="0033609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Teams</w:t>
      </w:r>
      <w:r w:rsidR="00336096" w:rsidRPr="006977AD">
        <w:rPr>
          <w:rFonts w:ascii="Times New Roman" w:hAnsi="Times New Roman" w:cs="Times New Roman"/>
        </w:rPr>
        <w:t xml:space="preserve"> may </w:t>
      </w:r>
      <w:r w:rsidR="00F865AE" w:rsidRPr="006977AD">
        <w:rPr>
          <w:rFonts w:ascii="Times New Roman" w:hAnsi="Times New Roman" w:cs="Times New Roman"/>
        </w:rPr>
        <w:t>NOT</w:t>
      </w:r>
      <w:r w:rsidR="00336096" w:rsidRPr="006977AD">
        <w:rPr>
          <w:rFonts w:ascii="Times New Roman" w:hAnsi="Times New Roman" w:cs="Times New Roman"/>
        </w:rPr>
        <w:t xml:space="preserve"> use their </w:t>
      </w:r>
      <w:r w:rsidRPr="006977AD">
        <w:rPr>
          <w:rFonts w:ascii="Times New Roman" w:hAnsi="Times New Roman" w:cs="Times New Roman"/>
        </w:rPr>
        <w:t>parish</w:t>
      </w:r>
      <w:r w:rsidR="00336096" w:rsidRPr="006977AD">
        <w:rPr>
          <w:rFonts w:ascii="Times New Roman" w:hAnsi="Times New Roman" w:cs="Times New Roman"/>
        </w:rPr>
        <w:t xml:space="preserve"> uniforms to participate in games outside of the Deanery season.</w:t>
      </w:r>
    </w:p>
    <w:p w14:paraId="255E33A0" w14:textId="77777777" w:rsidR="005A04F9" w:rsidRPr="006977AD" w:rsidRDefault="005A04F9" w:rsidP="005A04F9">
      <w:pPr>
        <w:pStyle w:val="ListParagraph"/>
        <w:ind w:left="2160"/>
        <w:rPr>
          <w:rFonts w:ascii="Times New Roman" w:hAnsi="Times New Roman" w:cs="Times New Roman"/>
          <w:b/>
        </w:rPr>
      </w:pPr>
    </w:p>
    <w:p w14:paraId="3CA0D410" w14:textId="4826B4E7" w:rsidR="00CC17BA" w:rsidRPr="006977AD" w:rsidRDefault="0067180C" w:rsidP="00F865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Team Structure</w:t>
      </w:r>
    </w:p>
    <w:p w14:paraId="32C372A6" w14:textId="48BC5BA4" w:rsidR="007511C1" w:rsidRPr="006977AD" w:rsidRDefault="00E66046" w:rsidP="00F865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Team Size -</w:t>
      </w:r>
      <w:r w:rsidRPr="006977AD">
        <w:rPr>
          <w:rFonts w:ascii="Times New Roman" w:hAnsi="Times New Roman" w:cs="Times New Roman"/>
        </w:rPr>
        <w:t xml:space="preserve"> </w:t>
      </w:r>
      <w:r w:rsidR="0067180C" w:rsidRPr="006977AD">
        <w:rPr>
          <w:rFonts w:ascii="Times New Roman" w:hAnsi="Times New Roman" w:cs="Times New Roman"/>
        </w:rPr>
        <w:t>Parishes may submit 6 – 13 participants per team.</w:t>
      </w:r>
    </w:p>
    <w:p w14:paraId="7D701452" w14:textId="6DBFFE98" w:rsidR="00F865AE" w:rsidRPr="006977AD" w:rsidRDefault="00F566CA" w:rsidP="00F865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 parish may submit multiple teams</w:t>
      </w:r>
      <w:r w:rsidR="00E66046" w:rsidRPr="006977AD">
        <w:rPr>
          <w:rFonts w:ascii="Times New Roman" w:hAnsi="Times New Roman" w:cs="Times New Roman"/>
        </w:rPr>
        <w:t xml:space="preserve">. </w:t>
      </w:r>
    </w:p>
    <w:p w14:paraId="3CDD2116" w14:textId="123D94A7" w:rsidR="003B0311" w:rsidRPr="006977AD" w:rsidRDefault="00F566CA" w:rsidP="003B03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Cuts -</w:t>
      </w:r>
      <w:r w:rsidRPr="006977AD">
        <w:rPr>
          <w:rFonts w:ascii="Times New Roman" w:hAnsi="Times New Roman" w:cs="Times New Roman"/>
        </w:rPr>
        <w:t xml:space="preserve"> </w:t>
      </w:r>
      <w:r w:rsidR="003B0311" w:rsidRPr="006977AD">
        <w:rPr>
          <w:rFonts w:ascii="Times New Roman" w:hAnsi="Times New Roman" w:cs="Times New Roman"/>
        </w:rPr>
        <w:t xml:space="preserve">Cuts are discouraged in the 7/8 </w:t>
      </w:r>
      <w:proofErr w:type="gramStart"/>
      <w:r w:rsidR="003B0311" w:rsidRPr="006977AD">
        <w:rPr>
          <w:rFonts w:ascii="Times New Roman" w:hAnsi="Times New Roman" w:cs="Times New Roman"/>
        </w:rPr>
        <w:t>league</w:t>
      </w:r>
      <w:proofErr w:type="gramEnd"/>
      <w:r w:rsidR="003B0311" w:rsidRPr="006977AD">
        <w:rPr>
          <w:rFonts w:ascii="Times New Roman" w:hAnsi="Times New Roman" w:cs="Times New Roman"/>
        </w:rPr>
        <w:t>.</w:t>
      </w:r>
    </w:p>
    <w:p w14:paraId="7D0313E3" w14:textId="17913C6A" w:rsidR="003B0311" w:rsidRPr="006977AD" w:rsidRDefault="003B0311" w:rsidP="003B03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Parishes are encouraged to split into (2) teams before cuts from a single team are made.</w:t>
      </w:r>
    </w:p>
    <w:p w14:paraId="4C58D30E" w14:textId="4C4896E0" w:rsidR="00E66046" w:rsidRPr="006977AD" w:rsidRDefault="003B0311" w:rsidP="003B03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If a participant is cut from his parish team before Deanery games begin the Coordinator of Athletics can reclassify that participant’s eligibility and they may play for a different parish team if there is need for additional players.</w:t>
      </w:r>
    </w:p>
    <w:p w14:paraId="17D0E4CC" w14:textId="030632E9" w:rsidR="003B0311" w:rsidRPr="006977AD" w:rsidRDefault="003B0311" w:rsidP="003B03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No player that is eligible should be denied participation in the NADCYM league.</w:t>
      </w:r>
    </w:p>
    <w:p w14:paraId="2DB55272" w14:textId="6161DCF9" w:rsidR="00E66046" w:rsidRPr="006977AD" w:rsidRDefault="00E66046" w:rsidP="00E660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Rosters</w:t>
      </w:r>
      <w:r w:rsidRPr="006977AD">
        <w:rPr>
          <w:rFonts w:ascii="Times New Roman" w:hAnsi="Times New Roman" w:cs="Times New Roman"/>
        </w:rPr>
        <w:t xml:space="preserve"> - Rosters (complete with participant’s first name, last name, and jersey number) need to be submitted to the Coordinator of Athletics the </w:t>
      </w:r>
      <w:r w:rsidR="00F566CA" w:rsidRPr="006977AD">
        <w:rPr>
          <w:rFonts w:ascii="Times New Roman" w:hAnsi="Times New Roman" w:cs="Times New Roman"/>
        </w:rPr>
        <w:t>Thursday</w:t>
      </w:r>
      <w:r w:rsidRPr="006977AD">
        <w:rPr>
          <w:rFonts w:ascii="Times New Roman" w:hAnsi="Times New Roman" w:cs="Times New Roman"/>
        </w:rPr>
        <w:t xml:space="preserve"> before games begin or </w:t>
      </w:r>
      <w:r w:rsidR="00F566CA" w:rsidRPr="006977AD">
        <w:rPr>
          <w:rFonts w:ascii="Times New Roman" w:hAnsi="Times New Roman" w:cs="Times New Roman"/>
        </w:rPr>
        <w:t>teams</w:t>
      </w:r>
      <w:r w:rsidRPr="006977AD">
        <w:rPr>
          <w:rFonts w:ascii="Times New Roman" w:hAnsi="Times New Roman" w:cs="Times New Roman"/>
        </w:rPr>
        <w:t xml:space="preserve"> will </w:t>
      </w:r>
      <w:r w:rsidR="00F566CA" w:rsidRPr="006977AD">
        <w:rPr>
          <w:rFonts w:ascii="Times New Roman" w:hAnsi="Times New Roman" w:cs="Times New Roman"/>
        </w:rPr>
        <w:t>forfeit scheduled contest until information is submitted.</w:t>
      </w:r>
    </w:p>
    <w:p w14:paraId="4F002E4F" w14:textId="77777777" w:rsidR="00D20E29" w:rsidRPr="006977AD" w:rsidRDefault="00D20E29" w:rsidP="006A742B">
      <w:pPr>
        <w:pStyle w:val="ListParagraph"/>
        <w:ind w:left="1440"/>
        <w:rPr>
          <w:rFonts w:ascii="Times New Roman" w:hAnsi="Times New Roman" w:cs="Times New Roman"/>
        </w:rPr>
      </w:pPr>
    </w:p>
    <w:p w14:paraId="29756A79" w14:textId="28043367" w:rsidR="009B7BA3" w:rsidRPr="006977AD" w:rsidRDefault="00E66046" w:rsidP="00853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Stand in players</w:t>
      </w:r>
      <w:r w:rsidRPr="006977AD">
        <w:rPr>
          <w:rFonts w:ascii="Times New Roman" w:hAnsi="Times New Roman" w:cs="Times New Roman"/>
        </w:rPr>
        <w:t xml:space="preserve"> - A stand in player rostered to another parish team may be used during game play if the following conditions are meet: </w:t>
      </w:r>
    </w:p>
    <w:p w14:paraId="15DD4A9D" w14:textId="60F8CA89" w:rsidR="009B7BA3" w:rsidRPr="006977AD" w:rsidRDefault="009B7BA3" w:rsidP="00F566C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The game will be delayed if a stand in player is not used.</w:t>
      </w:r>
    </w:p>
    <w:p w14:paraId="1C17F34B" w14:textId="0F39F50E" w:rsidR="009B7BA3" w:rsidRPr="006977AD" w:rsidRDefault="009B7BA3" w:rsidP="00F566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Both head coaches have been notified that a stand in player will be used.</w:t>
      </w:r>
    </w:p>
    <w:p w14:paraId="0D5BA71A" w14:textId="5BC578A2" w:rsidR="009B7BA3" w:rsidRPr="006977AD" w:rsidRDefault="009B7BA3" w:rsidP="00F566C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Officials have been notified that a stand in player is being used.</w:t>
      </w:r>
    </w:p>
    <w:p w14:paraId="7ABC77D1" w14:textId="3F62AC37" w:rsidR="009B7BA3" w:rsidRPr="006977AD" w:rsidRDefault="009B7BA3" w:rsidP="009B7B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Notification has been provided to the Coordinator of Athletics either by text or email prior to conclusion of the game.</w:t>
      </w:r>
    </w:p>
    <w:p w14:paraId="6AF56E9E" w14:textId="014CC478" w:rsidR="009B7BA3" w:rsidRPr="006977AD" w:rsidRDefault="009B7BA3" w:rsidP="009B7B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Organizational issues</w:t>
      </w:r>
      <w:r w:rsidRPr="006977AD">
        <w:rPr>
          <w:rFonts w:ascii="Times New Roman" w:hAnsi="Times New Roman" w:cs="Times New Roman"/>
        </w:rPr>
        <w:t xml:space="preserve"> – Organizational issues must be brought to the </w:t>
      </w:r>
      <w:r w:rsidR="00BB4418" w:rsidRPr="006977AD">
        <w:rPr>
          <w:rFonts w:ascii="Times New Roman" w:hAnsi="Times New Roman" w:cs="Times New Roman"/>
        </w:rPr>
        <w:t>Deanery Athletic</w:t>
      </w:r>
      <w:r w:rsidRPr="006977AD">
        <w:rPr>
          <w:rFonts w:ascii="Times New Roman" w:hAnsi="Times New Roman" w:cs="Times New Roman"/>
        </w:rPr>
        <w:t xml:space="preserve"> Committee prior to the start of the season for approval.</w:t>
      </w:r>
    </w:p>
    <w:p w14:paraId="312E4888" w14:textId="77777777" w:rsidR="00BB4418" w:rsidRPr="006977AD" w:rsidRDefault="00BB4418" w:rsidP="00BB44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League Assignment </w:t>
      </w:r>
    </w:p>
    <w:p w14:paraId="0E2527FA" w14:textId="427B5DFD" w:rsidR="00AB27DE" w:rsidRPr="006977AD" w:rsidRDefault="00AB27DE" w:rsidP="00AB2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Parishes with only (1) team submitted</w:t>
      </w:r>
    </w:p>
    <w:p w14:paraId="7F9B8893" w14:textId="05CA88C5" w:rsidR="00BB4418" w:rsidRPr="006977AD" w:rsidRDefault="00BB4418" w:rsidP="00AB27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Parishes submitting only (1) team will be placed in the “A” </w:t>
      </w:r>
      <w:r w:rsidR="00AB27DE" w:rsidRPr="006977AD">
        <w:rPr>
          <w:rFonts w:ascii="Times New Roman" w:hAnsi="Times New Roman" w:cs="Times New Roman"/>
        </w:rPr>
        <w:t>league unless notification has been made</w:t>
      </w:r>
      <w:r w:rsidRPr="006977AD">
        <w:rPr>
          <w:rFonts w:ascii="Times New Roman" w:hAnsi="Times New Roman" w:cs="Times New Roman"/>
        </w:rPr>
        <w:t xml:space="preserve"> to the Coordinator of Athletics for </w:t>
      </w:r>
      <w:r w:rsidR="00AB27DE" w:rsidRPr="006977AD">
        <w:rPr>
          <w:rFonts w:ascii="Times New Roman" w:hAnsi="Times New Roman" w:cs="Times New Roman"/>
        </w:rPr>
        <w:t>a waiver to participate in the “B” league only.</w:t>
      </w:r>
    </w:p>
    <w:p w14:paraId="495869F3" w14:textId="48DDF345" w:rsidR="00AB27DE" w:rsidRPr="006977AD" w:rsidRDefault="00AB27DE" w:rsidP="00AB27D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All waiver requests require a vote by the Deanery Athletic Committee for approval.</w:t>
      </w:r>
    </w:p>
    <w:p w14:paraId="333E8B3F" w14:textId="5FA70E5A" w:rsidR="00AB27DE" w:rsidRPr="006977AD" w:rsidRDefault="00AB27DE" w:rsidP="00AB27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Parishes with multiple teams submitted</w:t>
      </w:r>
    </w:p>
    <w:p w14:paraId="4F2330E0" w14:textId="77777777" w:rsidR="00AB27DE" w:rsidRPr="006977AD" w:rsidRDefault="00BB4418" w:rsidP="00AB27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The first team submitted by a parish will </w:t>
      </w:r>
      <w:r w:rsidR="00AB27DE" w:rsidRPr="006977AD">
        <w:rPr>
          <w:rFonts w:ascii="Times New Roman" w:hAnsi="Times New Roman" w:cs="Times New Roman"/>
        </w:rPr>
        <w:t>be assigned to the “A” league unless notification has been made to the Coordinator of Athletics for a waiver to participate in the “B” league only.</w:t>
      </w:r>
    </w:p>
    <w:p w14:paraId="70FBD349" w14:textId="4620463C" w:rsidR="00BB4418" w:rsidRPr="006977AD" w:rsidRDefault="00AB27DE" w:rsidP="00AB27DE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All waiver requests require a vote by the Deanery Athletic Committee for approval.</w:t>
      </w:r>
    </w:p>
    <w:p w14:paraId="10D50278" w14:textId="42466797" w:rsidR="00BB4418" w:rsidRPr="006977AD" w:rsidRDefault="00AB27DE" w:rsidP="00BB44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All additional teams will be assigned to the “B” league.</w:t>
      </w:r>
    </w:p>
    <w:p w14:paraId="23F52378" w14:textId="278D65C1" w:rsidR="00001505" w:rsidRPr="006977AD" w:rsidRDefault="00001505" w:rsidP="00BB44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Parishes may request all submitted teams to be assigned to the “A’” league without Deanery Athletic Committee approval.</w:t>
      </w:r>
    </w:p>
    <w:p w14:paraId="5552048B" w14:textId="77777777" w:rsidR="00E66046" w:rsidRPr="006977AD" w:rsidRDefault="00E66046" w:rsidP="00E66046">
      <w:pPr>
        <w:rPr>
          <w:rFonts w:ascii="Times New Roman" w:hAnsi="Times New Roman" w:cs="Times New Roman"/>
        </w:rPr>
      </w:pPr>
    </w:p>
    <w:p w14:paraId="7C808D37" w14:textId="1B33DC86" w:rsidR="007511C1" w:rsidRPr="006977AD" w:rsidRDefault="00C06AA4" w:rsidP="009B7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Match</w:t>
      </w:r>
      <w:r w:rsidR="009941E1" w:rsidRPr="006977AD">
        <w:rPr>
          <w:rFonts w:ascii="Times New Roman" w:hAnsi="Times New Roman" w:cs="Times New Roman"/>
          <w:b/>
        </w:rPr>
        <w:t xml:space="preserve"> Specifics</w:t>
      </w:r>
    </w:p>
    <w:p w14:paraId="2363E844" w14:textId="4CD1399A" w:rsidR="00626B6C" w:rsidRPr="006977AD" w:rsidRDefault="00C06AA4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Match</w:t>
      </w:r>
      <w:r w:rsidR="009B7BA3" w:rsidRPr="006977AD">
        <w:rPr>
          <w:rFonts w:ascii="Times New Roman" w:hAnsi="Times New Roman" w:cs="Times New Roman"/>
          <w:b/>
        </w:rPr>
        <w:t xml:space="preserve"> Play</w:t>
      </w:r>
      <w:r w:rsidR="009B7BA3" w:rsidRPr="006977AD">
        <w:rPr>
          <w:rFonts w:ascii="Times New Roman" w:hAnsi="Times New Roman" w:cs="Times New Roman"/>
        </w:rPr>
        <w:t xml:space="preserve"> - </w:t>
      </w:r>
      <w:r w:rsidR="00626B6C" w:rsidRPr="006977AD">
        <w:rPr>
          <w:rFonts w:ascii="Times New Roman" w:hAnsi="Times New Roman" w:cs="Times New Roman"/>
        </w:rPr>
        <w:t>Teams will play (6) versus (6)</w:t>
      </w:r>
    </w:p>
    <w:p w14:paraId="2EFF8748" w14:textId="61352378" w:rsidR="009B7BA3" w:rsidRPr="006977AD" w:rsidRDefault="009B7BA3" w:rsidP="009B7B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All </w:t>
      </w:r>
      <w:r w:rsidR="00626B6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3</w:t>
      </w:r>
      <w:r w:rsidR="00626B6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sets will be played.  First team to win </w:t>
      </w:r>
      <w:r w:rsidR="00626B6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2</w:t>
      </w:r>
      <w:r w:rsidR="00626B6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sets wins the match.</w:t>
      </w:r>
    </w:p>
    <w:p w14:paraId="685CFCF7" w14:textId="788BCE12" w:rsidR="009B7BA3" w:rsidRPr="006977AD" w:rsidRDefault="007511C1" w:rsidP="009B7B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Ball S</w:t>
      </w:r>
      <w:r w:rsidR="008F3D65" w:rsidRPr="006977AD">
        <w:rPr>
          <w:rFonts w:ascii="Times New Roman" w:hAnsi="Times New Roman" w:cs="Times New Roman"/>
          <w:b/>
        </w:rPr>
        <w:t>ize</w:t>
      </w:r>
      <w:r w:rsidR="008F3D65" w:rsidRPr="006977AD">
        <w:rPr>
          <w:rFonts w:ascii="Times New Roman" w:hAnsi="Times New Roman" w:cs="Times New Roman"/>
        </w:rPr>
        <w:t xml:space="preserve"> – Volleyball – </w:t>
      </w:r>
      <w:r w:rsidR="00A10CE1" w:rsidRPr="006977AD">
        <w:rPr>
          <w:rFonts w:ascii="Times New Roman" w:hAnsi="Times New Roman" w:cs="Times New Roman"/>
        </w:rPr>
        <w:t>Regulation</w:t>
      </w:r>
    </w:p>
    <w:p w14:paraId="73863316" w14:textId="421146BF" w:rsidR="009B7BA3" w:rsidRPr="006977AD" w:rsidRDefault="009B7BA3" w:rsidP="009B7B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Equipment</w:t>
      </w:r>
      <w:r w:rsidRPr="006977AD">
        <w:rPr>
          <w:rFonts w:ascii="Times New Roman" w:hAnsi="Times New Roman" w:cs="Times New Roman"/>
        </w:rPr>
        <w:t xml:space="preserve"> - </w:t>
      </w:r>
      <w:r w:rsidR="008F3D65" w:rsidRPr="006977AD">
        <w:rPr>
          <w:rFonts w:ascii="Times New Roman" w:hAnsi="Times New Roman" w:cs="Times New Roman"/>
        </w:rPr>
        <w:t>Net</w:t>
      </w:r>
      <w:r w:rsidR="0016793A" w:rsidRPr="006977AD">
        <w:rPr>
          <w:rFonts w:ascii="Times New Roman" w:hAnsi="Times New Roman" w:cs="Times New Roman"/>
        </w:rPr>
        <w:t xml:space="preserve"> H</w:t>
      </w:r>
      <w:r w:rsidR="008F3D65" w:rsidRPr="006977AD">
        <w:rPr>
          <w:rFonts w:ascii="Times New Roman" w:hAnsi="Times New Roman" w:cs="Times New Roman"/>
        </w:rPr>
        <w:t>eight</w:t>
      </w:r>
      <w:r w:rsidR="008F3D65" w:rsidRPr="006977AD">
        <w:rPr>
          <w:rFonts w:ascii="Times New Roman" w:hAnsi="Times New Roman" w:cs="Times New Roman"/>
          <w:b/>
        </w:rPr>
        <w:t xml:space="preserve"> </w:t>
      </w:r>
      <w:proofErr w:type="gramStart"/>
      <w:r w:rsidR="008F3D65" w:rsidRPr="006977AD">
        <w:rPr>
          <w:rFonts w:ascii="Times New Roman" w:hAnsi="Times New Roman" w:cs="Times New Roman"/>
          <w:b/>
        </w:rPr>
        <w:t>-</w:t>
      </w:r>
      <w:r w:rsidR="008F3D65" w:rsidRPr="006977AD">
        <w:rPr>
          <w:rFonts w:ascii="Times New Roman" w:hAnsi="Times New Roman" w:cs="Times New Roman"/>
        </w:rPr>
        <w:t xml:space="preserve">  </w:t>
      </w:r>
      <w:r w:rsidR="00001505" w:rsidRPr="006977AD">
        <w:rPr>
          <w:rFonts w:ascii="Times New Roman" w:hAnsi="Times New Roman" w:cs="Times New Roman"/>
        </w:rPr>
        <w:t>7</w:t>
      </w:r>
      <w:r w:rsidR="00A10CE1" w:rsidRPr="006977AD">
        <w:rPr>
          <w:rFonts w:ascii="Times New Roman" w:hAnsi="Times New Roman" w:cs="Times New Roman"/>
        </w:rPr>
        <w:t>’4</w:t>
      </w:r>
      <w:proofErr w:type="gramEnd"/>
      <w:r w:rsidR="00A10CE1" w:rsidRPr="006977AD">
        <w:rPr>
          <w:rFonts w:ascii="Times New Roman" w:hAnsi="Times New Roman" w:cs="Times New Roman"/>
        </w:rPr>
        <w:t xml:space="preserve"> 1/8</w:t>
      </w:r>
      <w:r w:rsidR="008F3D65" w:rsidRPr="006977AD">
        <w:rPr>
          <w:rFonts w:ascii="Times New Roman" w:hAnsi="Times New Roman" w:cs="Times New Roman"/>
        </w:rPr>
        <w:t>”</w:t>
      </w:r>
    </w:p>
    <w:p w14:paraId="076133BB" w14:textId="5CBDEAA1" w:rsidR="00626B6C" w:rsidRPr="006977AD" w:rsidRDefault="009B7BA3" w:rsidP="0062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Uniforms</w:t>
      </w:r>
      <w:r w:rsidRPr="006977AD">
        <w:rPr>
          <w:rFonts w:ascii="Times New Roman" w:hAnsi="Times New Roman" w:cs="Times New Roman"/>
        </w:rPr>
        <w:t xml:space="preserve"> </w:t>
      </w:r>
      <w:r w:rsidR="00626B6C" w:rsidRPr="006977AD">
        <w:rPr>
          <w:rFonts w:ascii="Times New Roman" w:hAnsi="Times New Roman" w:cs="Times New Roman"/>
        </w:rPr>
        <w:t>–</w:t>
      </w:r>
      <w:r w:rsidRPr="006977AD">
        <w:rPr>
          <w:rFonts w:ascii="Times New Roman" w:hAnsi="Times New Roman" w:cs="Times New Roman"/>
        </w:rPr>
        <w:t xml:space="preserve"> </w:t>
      </w:r>
      <w:r w:rsidR="00626B6C" w:rsidRPr="006977AD">
        <w:rPr>
          <w:rFonts w:ascii="Times New Roman" w:hAnsi="Times New Roman" w:cs="Times New Roman"/>
        </w:rPr>
        <w:t>Numbered uniforms with parish logo</w:t>
      </w:r>
      <w:r w:rsidRPr="006977AD">
        <w:rPr>
          <w:rFonts w:ascii="Times New Roman" w:hAnsi="Times New Roman" w:cs="Times New Roman"/>
        </w:rPr>
        <w:t xml:space="preserve"> are required for all participants.</w:t>
      </w:r>
    </w:p>
    <w:p w14:paraId="505FCA80" w14:textId="75D53333" w:rsidR="003B6075" w:rsidRPr="006977A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Team Assignment </w:t>
      </w:r>
    </w:p>
    <w:p w14:paraId="26CAFE4C" w14:textId="6418A96A" w:rsidR="003B6075" w:rsidRPr="006977A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Home Team</w:t>
      </w:r>
      <w:r w:rsidR="00B15D2B" w:rsidRPr="006977AD">
        <w:rPr>
          <w:rFonts w:ascii="Times New Roman" w:hAnsi="Times New Roman" w:cs="Times New Roman"/>
        </w:rPr>
        <w:t xml:space="preserve"> </w:t>
      </w:r>
      <w:r w:rsidRPr="006977AD">
        <w:rPr>
          <w:rFonts w:ascii="Times New Roman" w:hAnsi="Times New Roman" w:cs="Times New Roman"/>
        </w:rPr>
        <w:t xml:space="preserve"> </w:t>
      </w:r>
    </w:p>
    <w:p w14:paraId="5E2FC37C" w14:textId="77777777" w:rsidR="003B6075" w:rsidRPr="006977A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The home team will be listed first on the schedule.  </w:t>
      </w:r>
    </w:p>
    <w:p w14:paraId="5DD09AAE" w14:textId="62EBA70D" w:rsidR="003B6075" w:rsidRPr="006977A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The home team will have first selection of bench.</w:t>
      </w:r>
    </w:p>
    <w:p w14:paraId="773058E2" w14:textId="2C1D7569" w:rsidR="003B6075" w:rsidRPr="006977AD" w:rsidRDefault="003B6075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The home team will provide a volunteer to keep the book during game play.</w:t>
      </w:r>
    </w:p>
    <w:p w14:paraId="14CED02A" w14:textId="012E0E4C" w:rsidR="003B6075" w:rsidRPr="006977A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Away Team</w:t>
      </w:r>
      <w:r w:rsidRPr="006977AD">
        <w:rPr>
          <w:rFonts w:ascii="Times New Roman" w:hAnsi="Times New Roman" w:cs="Times New Roman"/>
        </w:rPr>
        <w:t xml:space="preserve"> </w:t>
      </w:r>
    </w:p>
    <w:p w14:paraId="07853BA6" w14:textId="5D148AB0" w:rsidR="003B6075" w:rsidRPr="006977A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The away team will be listed second on the schedule. </w:t>
      </w:r>
    </w:p>
    <w:p w14:paraId="1D4E0C39" w14:textId="3989CD06" w:rsidR="003B6075" w:rsidRPr="006977AD" w:rsidRDefault="003B6075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The </w:t>
      </w:r>
      <w:r w:rsidR="00B15D2B" w:rsidRPr="006977AD">
        <w:rPr>
          <w:rFonts w:ascii="Times New Roman" w:hAnsi="Times New Roman" w:cs="Times New Roman"/>
        </w:rPr>
        <w:t>away</w:t>
      </w:r>
      <w:r w:rsidRPr="006977AD">
        <w:rPr>
          <w:rFonts w:ascii="Times New Roman" w:hAnsi="Times New Roman" w:cs="Times New Roman"/>
        </w:rPr>
        <w:t xml:space="preserve"> team will provide a volunteer to run the clock during game play.</w:t>
      </w:r>
    </w:p>
    <w:p w14:paraId="32028221" w14:textId="01629F2E" w:rsidR="003B6075" w:rsidRPr="006977A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 xml:space="preserve">Coin Toss – </w:t>
      </w:r>
      <w:r w:rsidRPr="006977AD">
        <w:rPr>
          <w:rFonts w:ascii="Times New Roman" w:hAnsi="Times New Roman" w:cs="Times New Roman"/>
        </w:rPr>
        <w:t>Winner of a coin toss before the first and third set will determine whether to serve or receive first.</w:t>
      </w:r>
    </w:p>
    <w:p w14:paraId="304D0C79" w14:textId="24A7D06A" w:rsidR="003B6075" w:rsidRPr="006977AD" w:rsidRDefault="003B6075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First set called by home team.</w:t>
      </w:r>
    </w:p>
    <w:p w14:paraId="3F79BBE0" w14:textId="12F08C73" w:rsidR="003B6075" w:rsidRPr="006977A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Third set called by away team.</w:t>
      </w:r>
    </w:p>
    <w:p w14:paraId="0569DFD2" w14:textId="673AD4A8" w:rsidR="00853C9F" w:rsidRPr="006977AD" w:rsidRDefault="00BB5343" w:rsidP="00BB53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Libero Position</w:t>
      </w:r>
      <w:r w:rsidRPr="006977AD">
        <w:rPr>
          <w:rFonts w:ascii="Times New Roman" w:hAnsi="Times New Roman" w:cs="Times New Roman"/>
        </w:rPr>
        <w:t xml:space="preserve"> - The </w:t>
      </w:r>
      <w:proofErr w:type="spellStart"/>
      <w:r w:rsidRPr="006977AD">
        <w:rPr>
          <w:rFonts w:ascii="Times New Roman" w:hAnsi="Times New Roman" w:cs="Times New Roman"/>
        </w:rPr>
        <w:t>libero</w:t>
      </w:r>
      <w:proofErr w:type="spellEnd"/>
      <w:r w:rsidRPr="006977AD">
        <w:rPr>
          <w:rFonts w:ascii="Times New Roman" w:hAnsi="Times New Roman" w:cs="Times New Roman"/>
        </w:rPr>
        <w:t xml:space="preserve"> position may be utilized in the </w:t>
      </w:r>
      <w:r w:rsidR="003B0311" w:rsidRPr="006977AD">
        <w:rPr>
          <w:rFonts w:ascii="Times New Roman" w:hAnsi="Times New Roman" w:cs="Times New Roman"/>
        </w:rPr>
        <w:t>7</w:t>
      </w:r>
      <w:proofErr w:type="gramStart"/>
      <w:r w:rsidR="003B0311" w:rsidRPr="006977AD">
        <w:rPr>
          <w:rFonts w:ascii="Times New Roman" w:hAnsi="Times New Roman" w:cs="Times New Roman"/>
        </w:rPr>
        <w:t>/8</w:t>
      </w:r>
      <w:r w:rsidRPr="006977AD">
        <w:rPr>
          <w:rFonts w:ascii="Times New Roman" w:hAnsi="Times New Roman" w:cs="Times New Roman"/>
        </w:rPr>
        <w:t xml:space="preserve"> grade</w:t>
      </w:r>
      <w:proofErr w:type="gramEnd"/>
      <w:r w:rsidRPr="006977AD">
        <w:rPr>
          <w:rFonts w:ascii="Times New Roman" w:hAnsi="Times New Roman" w:cs="Times New Roman"/>
        </w:rPr>
        <w:t xml:space="preserve"> league.</w:t>
      </w:r>
    </w:p>
    <w:p w14:paraId="0B94BE52" w14:textId="77777777" w:rsidR="00B15D2B" w:rsidRPr="006977AD" w:rsidRDefault="00B15D2B" w:rsidP="009B7BA3">
      <w:pPr>
        <w:rPr>
          <w:rFonts w:ascii="Times New Roman" w:hAnsi="Times New Roman" w:cs="Times New Roman"/>
        </w:rPr>
      </w:pPr>
    </w:p>
    <w:p w14:paraId="5B7AFAD9" w14:textId="0A75DC43" w:rsidR="00626B6C" w:rsidRPr="006977AD" w:rsidRDefault="009B7BA3" w:rsidP="00B1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Match Protocol</w:t>
      </w:r>
    </w:p>
    <w:p w14:paraId="1DFB131B" w14:textId="75A82070" w:rsidR="00626B6C" w:rsidRPr="006977AD" w:rsidRDefault="009B7BA3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Prayer</w:t>
      </w:r>
      <w:r w:rsidRPr="006977AD">
        <w:rPr>
          <w:rFonts w:ascii="Times New Roman" w:hAnsi="Times New Roman" w:cs="Times New Roman"/>
        </w:rPr>
        <w:t xml:space="preserve"> – All </w:t>
      </w:r>
      <w:r w:rsidR="00B15D2B" w:rsidRPr="006977AD">
        <w:rPr>
          <w:rFonts w:ascii="Times New Roman" w:hAnsi="Times New Roman" w:cs="Times New Roman"/>
        </w:rPr>
        <w:t>matches</w:t>
      </w:r>
      <w:r w:rsidRPr="006977AD">
        <w:rPr>
          <w:rFonts w:ascii="Times New Roman" w:hAnsi="Times New Roman" w:cs="Times New Roman"/>
        </w:rPr>
        <w:t xml:space="preserve"> will begin with prayer by the announcer or assigned volunteers.</w:t>
      </w:r>
    </w:p>
    <w:p w14:paraId="731CE197" w14:textId="42B4EBEA" w:rsidR="00626B6C" w:rsidRPr="006977AD" w:rsidRDefault="00626B6C" w:rsidP="0062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 xml:space="preserve">Playing Time – </w:t>
      </w:r>
      <w:r w:rsidRPr="006977AD">
        <w:rPr>
          <w:rFonts w:ascii="Times New Roman" w:hAnsi="Times New Roman" w:cs="Times New Roman"/>
        </w:rPr>
        <w:t>Matches will be allotted (1) hour for playing time.</w:t>
      </w:r>
    </w:p>
    <w:p w14:paraId="6AB73E2C" w14:textId="773316C5" w:rsidR="00053C2E" w:rsidRPr="006977AD" w:rsidRDefault="00626B6C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Warm Ups</w:t>
      </w:r>
      <w:r w:rsidRPr="006977AD">
        <w:rPr>
          <w:rFonts w:ascii="Times New Roman" w:hAnsi="Times New Roman" w:cs="Times New Roman"/>
        </w:rPr>
        <w:t xml:space="preserve"> – </w:t>
      </w:r>
      <w:r w:rsidR="00053C2E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10</w:t>
      </w:r>
      <w:r w:rsidR="00053C2E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minutes of warm up time will be allotted to each team with the team serving first warming up on the main court for the first </w:t>
      </w:r>
      <w:r w:rsidR="00053C2E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5</w:t>
      </w:r>
      <w:r w:rsidR="00053C2E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minutes and the team receiving first warming up on the main court for the last </w:t>
      </w:r>
      <w:r w:rsidR="00053C2E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5</w:t>
      </w:r>
      <w:r w:rsidR="00053C2E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minutes. </w:t>
      </w:r>
    </w:p>
    <w:p w14:paraId="612993C1" w14:textId="489DCD60" w:rsidR="00626B6C" w:rsidRPr="006977AD" w:rsidRDefault="00053C2E" w:rsidP="006E74C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Time Between Sets</w:t>
      </w:r>
      <w:r w:rsidRPr="006977AD">
        <w:rPr>
          <w:rFonts w:ascii="Times New Roman" w:hAnsi="Times New Roman" w:cs="Times New Roman"/>
        </w:rPr>
        <w:t xml:space="preserve"> – </w:t>
      </w:r>
      <w:r w:rsidR="00A90167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3</w:t>
      </w:r>
      <w:r w:rsidR="00A90167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minutes will be allotted between sets.</w:t>
      </w:r>
    </w:p>
    <w:p w14:paraId="6A8891AA" w14:textId="7ECBE24A" w:rsidR="00EA15CF" w:rsidRPr="006977AD" w:rsidRDefault="00626B6C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 xml:space="preserve">Timeouts </w:t>
      </w:r>
      <w:r w:rsidRPr="006977AD">
        <w:rPr>
          <w:rFonts w:ascii="Times New Roman" w:hAnsi="Times New Roman" w:cs="Times New Roman"/>
        </w:rPr>
        <w:t xml:space="preserve">– Each team will receive </w:t>
      </w:r>
      <w:r w:rsidR="00053C2E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2</w:t>
      </w:r>
      <w:r w:rsidR="00053C2E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</w:t>
      </w:r>
      <w:proofErr w:type="gramStart"/>
      <w:r w:rsidR="00053C2E" w:rsidRPr="006977AD">
        <w:rPr>
          <w:rFonts w:ascii="Times New Roman" w:hAnsi="Times New Roman" w:cs="Times New Roman"/>
        </w:rPr>
        <w:t>60 second</w:t>
      </w:r>
      <w:proofErr w:type="gramEnd"/>
      <w:r w:rsidRPr="006977AD">
        <w:rPr>
          <w:rFonts w:ascii="Times New Roman" w:hAnsi="Times New Roman" w:cs="Times New Roman"/>
        </w:rPr>
        <w:t xml:space="preserve"> time outs per set.  No carry over.</w:t>
      </w:r>
    </w:p>
    <w:p w14:paraId="61E58444" w14:textId="32BDE523" w:rsidR="00EA15CF" w:rsidRPr="006977AD" w:rsidRDefault="008F3D65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Fair Play Rule</w:t>
      </w:r>
      <w:r w:rsidRPr="006977AD">
        <w:rPr>
          <w:rFonts w:ascii="Times New Roman" w:hAnsi="Times New Roman" w:cs="Times New Roman"/>
        </w:rPr>
        <w:t xml:space="preserve"> </w:t>
      </w:r>
      <w:r w:rsidR="00CC17BA" w:rsidRPr="006977AD">
        <w:rPr>
          <w:rFonts w:ascii="Times New Roman" w:hAnsi="Times New Roman" w:cs="Times New Roman"/>
        </w:rPr>
        <w:t>–</w:t>
      </w:r>
      <w:r w:rsidR="0016793A" w:rsidRPr="006977AD">
        <w:rPr>
          <w:rFonts w:ascii="Times New Roman" w:hAnsi="Times New Roman" w:cs="Times New Roman"/>
        </w:rPr>
        <w:t xml:space="preserve"> </w:t>
      </w:r>
      <w:r w:rsidR="00CC17BA" w:rsidRPr="006977AD">
        <w:rPr>
          <w:rFonts w:ascii="Times New Roman" w:hAnsi="Times New Roman" w:cs="Times New Roman"/>
        </w:rPr>
        <w:t>Participants that were not starters of the first set must start in eit</w:t>
      </w:r>
      <w:r w:rsidR="006E74CF" w:rsidRPr="006977AD">
        <w:rPr>
          <w:rFonts w:ascii="Times New Roman" w:hAnsi="Times New Roman" w:cs="Times New Roman"/>
        </w:rPr>
        <w:t>her the second or the third set</w:t>
      </w:r>
      <w:r w:rsidR="00EC5B3C" w:rsidRPr="006977AD">
        <w:rPr>
          <w:rFonts w:ascii="Times New Roman" w:hAnsi="Times New Roman" w:cs="Times New Roman"/>
        </w:rPr>
        <w:t>.</w:t>
      </w:r>
    </w:p>
    <w:p w14:paraId="3AA84CC0" w14:textId="4A64FBD2" w:rsidR="00001505" w:rsidRPr="006977AD" w:rsidRDefault="00001505" w:rsidP="0000150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 minimum of (</w:t>
      </w:r>
      <w:r w:rsidR="003B0311" w:rsidRPr="006977AD">
        <w:rPr>
          <w:rFonts w:ascii="Times New Roman" w:hAnsi="Times New Roman" w:cs="Times New Roman"/>
        </w:rPr>
        <w:t>1</w:t>
      </w:r>
      <w:r w:rsidRPr="006977AD">
        <w:rPr>
          <w:rFonts w:ascii="Times New Roman" w:hAnsi="Times New Roman" w:cs="Times New Roman"/>
        </w:rPr>
        <w:t>0) plays will be allotted to all participants during an individual match.</w:t>
      </w:r>
    </w:p>
    <w:p w14:paraId="2AEC9D6D" w14:textId="0A507D4F" w:rsidR="00EA15CF" w:rsidRPr="006977AD" w:rsidRDefault="00EA15CF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The fair play rule could be affected by participant injury or disqualification of participant by officials.</w:t>
      </w:r>
    </w:p>
    <w:p w14:paraId="0E49DCE4" w14:textId="1B9A66B9" w:rsidR="003B6075" w:rsidRPr="006977AD" w:rsidRDefault="00EA15CF" w:rsidP="003B6075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Parishes reserve the right to not play a participant that is at risk of injury, due to behavioral or academic issues, or due to lack of attendance at school/practice.</w:t>
      </w:r>
    </w:p>
    <w:p w14:paraId="73D34B22" w14:textId="44D3FB3A" w:rsidR="003B6075" w:rsidRPr="006977A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Scoring</w:t>
      </w:r>
      <w:r w:rsidRPr="006977AD">
        <w:rPr>
          <w:rFonts w:ascii="Times New Roman" w:hAnsi="Times New Roman" w:cs="Times New Roman"/>
        </w:rPr>
        <w:t xml:space="preserve"> – Scores will be kept in all games and transmitted to the Coordinator of Athletics by the hosting Gym Manager after games end to discourage score running and team stacking. </w:t>
      </w:r>
    </w:p>
    <w:p w14:paraId="041C7940" w14:textId="79169A45" w:rsidR="003B6075" w:rsidRPr="006977AD" w:rsidRDefault="003B6075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Rally scoring will be used</w:t>
      </w:r>
      <w:r w:rsidR="006E74CF" w:rsidRPr="006977AD">
        <w:rPr>
          <w:rFonts w:ascii="Times New Roman" w:hAnsi="Times New Roman" w:cs="Times New Roman"/>
        </w:rPr>
        <w:t>.</w:t>
      </w:r>
    </w:p>
    <w:p w14:paraId="6CBDE543" w14:textId="7C574C95" w:rsidR="004D26FF" w:rsidRPr="006977AD" w:rsidRDefault="003B6075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Set one and two will be played to </w:t>
      </w:r>
      <w:r w:rsidR="009B2D8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21</w:t>
      </w:r>
      <w:r w:rsidR="009B2D8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points. </w:t>
      </w:r>
    </w:p>
    <w:p w14:paraId="11D843D0" w14:textId="26E25025" w:rsidR="003B6075" w:rsidRPr="006977AD" w:rsidRDefault="003B6075" w:rsidP="003B6075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Winner determined by </w:t>
      </w:r>
      <w:r w:rsidR="009B2D8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2</w:t>
      </w:r>
      <w:r w:rsidR="009B2D8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points</w:t>
      </w:r>
      <w:r w:rsidR="006E74CF" w:rsidRPr="006977AD">
        <w:rPr>
          <w:rFonts w:ascii="Times New Roman" w:hAnsi="Times New Roman" w:cs="Times New Roman"/>
        </w:rPr>
        <w:t>.</w:t>
      </w:r>
    </w:p>
    <w:p w14:paraId="261CB227" w14:textId="4B693D8A" w:rsidR="003B6075" w:rsidRPr="006977AD" w:rsidRDefault="003B6075" w:rsidP="00B15D2B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Set will be capped at </w:t>
      </w:r>
      <w:r w:rsidR="009B2D8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25</w:t>
      </w:r>
      <w:r w:rsidR="009B2D8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points</w:t>
      </w:r>
      <w:r w:rsidR="006E74CF" w:rsidRPr="006977AD">
        <w:rPr>
          <w:rFonts w:ascii="Times New Roman" w:hAnsi="Times New Roman" w:cs="Times New Roman"/>
        </w:rPr>
        <w:t>.</w:t>
      </w:r>
    </w:p>
    <w:p w14:paraId="4C113686" w14:textId="4337C4DD" w:rsidR="004D26FF" w:rsidRPr="006977AD" w:rsidRDefault="003B6075" w:rsidP="00B15D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Set three will be played to </w:t>
      </w:r>
      <w:r w:rsidR="009B2D8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15</w:t>
      </w:r>
      <w:r w:rsidR="009B2D8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points.</w:t>
      </w:r>
    </w:p>
    <w:p w14:paraId="7123C636" w14:textId="1BCA262C" w:rsidR="006E74CF" w:rsidRPr="006977AD" w:rsidRDefault="003B6075" w:rsidP="00B15D2B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Winner determined by </w:t>
      </w:r>
      <w:r w:rsidR="009B2D8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1</w:t>
      </w:r>
      <w:r w:rsidR="009B2D8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point.</w:t>
      </w:r>
    </w:p>
    <w:p w14:paraId="23DA71BB" w14:textId="38CE940E" w:rsidR="003B6075" w:rsidRPr="006977AD" w:rsidRDefault="006E74CF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Substitutions</w:t>
      </w:r>
      <w:r w:rsidRPr="006977AD">
        <w:rPr>
          <w:rFonts w:ascii="Times New Roman" w:hAnsi="Times New Roman" w:cs="Times New Roman"/>
        </w:rPr>
        <w:t xml:space="preserve"> - </w:t>
      </w:r>
      <w:r w:rsidR="005E0185" w:rsidRPr="006977AD">
        <w:rPr>
          <w:rFonts w:ascii="Times New Roman" w:hAnsi="Times New Roman" w:cs="Times New Roman"/>
        </w:rPr>
        <w:t>Participants have unlimited re-entries into the same position in the rotation up to (18) substitutions per team per set.</w:t>
      </w:r>
    </w:p>
    <w:p w14:paraId="606F3842" w14:textId="25EE3236" w:rsidR="003B6075" w:rsidRPr="006977AD" w:rsidRDefault="003B6075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Standings –</w:t>
      </w:r>
      <w:r w:rsidRPr="006977AD">
        <w:rPr>
          <w:rFonts w:ascii="Times New Roman" w:hAnsi="Times New Roman" w:cs="Times New Roman"/>
        </w:rPr>
        <w:t xml:space="preserve"> </w:t>
      </w:r>
      <w:r w:rsidR="005E0185" w:rsidRPr="006977AD">
        <w:rPr>
          <w:rFonts w:ascii="Times New Roman" w:hAnsi="Times New Roman" w:cs="Times New Roman"/>
        </w:rPr>
        <w:t>Standings will be kept and communicated to Parish Athletic Directors and Coaches after game scores have been reported to the Coordinator of Athletics.</w:t>
      </w:r>
    </w:p>
    <w:p w14:paraId="29E2ECFA" w14:textId="0EC6CD08" w:rsidR="003B6075" w:rsidRPr="006977AD" w:rsidRDefault="003B6075" w:rsidP="003B60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Mercy Rule –</w:t>
      </w:r>
      <w:r w:rsidRPr="006977AD">
        <w:rPr>
          <w:rFonts w:ascii="Times New Roman" w:hAnsi="Times New Roman" w:cs="Times New Roman"/>
        </w:rPr>
        <w:t xml:space="preserve"> No mercy rule has been established for the </w:t>
      </w:r>
      <w:r w:rsidR="00A10CE1" w:rsidRPr="006977AD">
        <w:rPr>
          <w:rFonts w:ascii="Times New Roman" w:hAnsi="Times New Roman" w:cs="Times New Roman"/>
        </w:rPr>
        <w:t>7/8</w:t>
      </w:r>
      <w:r w:rsidRPr="006977AD">
        <w:rPr>
          <w:rFonts w:ascii="Times New Roman" w:hAnsi="Times New Roman" w:cs="Times New Roman"/>
        </w:rPr>
        <w:t xml:space="preserve"> </w:t>
      </w:r>
      <w:proofErr w:type="gramStart"/>
      <w:r w:rsidR="00B15D2B" w:rsidRPr="006977AD">
        <w:rPr>
          <w:rFonts w:ascii="Times New Roman" w:hAnsi="Times New Roman" w:cs="Times New Roman"/>
        </w:rPr>
        <w:t>league</w:t>
      </w:r>
      <w:proofErr w:type="gramEnd"/>
      <w:r w:rsidRPr="006977AD">
        <w:rPr>
          <w:rFonts w:ascii="Times New Roman" w:hAnsi="Times New Roman" w:cs="Times New Roman"/>
        </w:rPr>
        <w:t>.</w:t>
      </w:r>
    </w:p>
    <w:p w14:paraId="729B2C1B" w14:textId="3EACA474" w:rsidR="003B6075" w:rsidRPr="006977AD" w:rsidRDefault="003B6075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 xml:space="preserve">Forfeiture </w:t>
      </w:r>
      <w:r w:rsidRPr="006977AD">
        <w:rPr>
          <w:rFonts w:ascii="Times New Roman" w:hAnsi="Times New Roman" w:cs="Times New Roman"/>
        </w:rPr>
        <w:t>– If a team</w:t>
      </w:r>
      <w:r w:rsidRPr="006977AD">
        <w:rPr>
          <w:rFonts w:ascii="Times New Roman" w:hAnsi="Times New Roman" w:cs="Times New Roman"/>
          <w:b/>
        </w:rPr>
        <w:t xml:space="preserve"> </w:t>
      </w:r>
      <w:r w:rsidRPr="006977AD">
        <w:rPr>
          <w:rFonts w:ascii="Times New Roman" w:hAnsi="Times New Roman" w:cs="Times New Roman"/>
        </w:rPr>
        <w:t>is unable to start a match due to the lack of players, coaching staff, or other reasons the game will be deemed a forfeit.</w:t>
      </w:r>
    </w:p>
    <w:p w14:paraId="5691D5D5" w14:textId="5FFF6906" w:rsidR="003B6075" w:rsidRPr="006977AD" w:rsidRDefault="003B6075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 minimum of (6) players must be available to start a game but games may be finished with less.</w:t>
      </w:r>
    </w:p>
    <w:p w14:paraId="31BBF173" w14:textId="1F0065E1" w:rsidR="003B6075" w:rsidRPr="006977A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 team will be awarded a (15) minute grace period from the scheduled start time of the game before a forfeit is declared.</w:t>
      </w:r>
    </w:p>
    <w:p w14:paraId="089939FB" w14:textId="4B81F538" w:rsidR="003B6075" w:rsidRPr="006977AD" w:rsidRDefault="003B6075" w:rsidP="003B60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Scores for the match will be recorded as a loss for the forfeiting team and as a win for the aggrieved team.</w:t>
      </w:r>
    </w:p>
    <w:p w14:paraId="1E10BCF0" w14:textId="64742C4A" w:rsidR="00BB5343" w:rsidRPr="006977AD" w:rsidRDefault="00B15D2B" w:rsidP="00BB53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The f</w:t>
      </w:r>
      <w:r w:rsidR="003B6075" w:rsidRPr="006977AD">
        <w:rPr>
          <w:rFonts w:ascii="Times New Roman" w:hAnsi="Times New Roman" w:cs="Times New Roman"/>
        </w:rPr>
        <w:t>orfeiting team’s parish will be assessed a $50 penalty fee to cover officiating and administrative costs.</w:t>
      </w:r>
    </w:p>
    <w:p w14:paraId="3CC6033D" w14:textId="77777777" w:rsidR="00C06AA4" w:rsidRPr="006977AD" w:rsidRDefault="00C06AA4" w:rsidP="00C06AA4">
      <w:pPr>
        <w:pStyle w:val="ListParagraph"/>
        <w:ind w:left="2160"/>
        <w:rPr>
          <w:rFonts w:ascii="Times New Roman" w:hAnsi="Times New Roman" w:cs="Times New Roman"/>
        </w:rPr>
      </w:pPr>
    </w:p>
    <w:p w14:paraId="5A3405EB" w14:textId="5098147A" w:rsidR="005E0185" w:rsidRPr="006977AD" w:rsidRDefault="00211721" w:rsidP="00211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Post-</w:t>
      </w:r>
      <w:r w:rsidR="005E0185" w:rsidRPr="006977AD">
        <w:rPr>
          <w:rFonts w:ascii="Times New Roman" w:hAnsi="Times New Roman" w:cs="Times New Roman"/>
          <w:b/>
        </w:rPr>
        <w:t>Season Tournament Play</w:t>
      </w:r>
      <w:r w:rsidR="00BB5343" w:rsidRPr="006977AD">
        <w:rPr>
          <w:rFonts w:ascii="Times New Roman" w:hAnsi="Times New Roman" w:cs="Times New Roman"/>
        </w:rPr>
        <w:t xml:space="preserve"> </w:t>
      </w:r>
      <w:r w:rsidRPr="006977AD">
        <w:rPr>
          <w:rFonts w:ascii="Times New Roman" w:hAnsi="Times New Roman" w:cs="Times New Roman"/>
        </w:rPr>
        <w:t>-</w:t>
      </w:r>
    </w:p>
    <w:p w14:paraId="172EFA09" w14:textId="6562B568" w:rsidR="005E0185" w:rsidRPr="006977AD" w:rsidRDefault="005E0185" w:rsidP="00211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Scoring Modification</w:t>
      </w:r>
      <w:r w:rsidRPr="006977AD">
        <w:rPr>
          <w:rFonts w:ascii="Times New Roman" w:hAnsi="Times New Roman" w:cs="Times New Roman"/>
        </w:rPr>
        <w:t xml:space="preserve"> - Only sets to determine winner will be played.</w:t>
      </w:r>
    </w:p>
    <w:p w14:paraId="71A4C756" w14:textId="56BE819C" w:rsidR="005E0185" w:rsidRPr="006977AD" w:rsidRDefault="005E0185" w:rsidP="005E0185">
      <w:pPr>
        <w:pStyle w:val="ListParagraph"/>
        <w:numPr>
          <w:ilvl w:val="2"/>
          <w:numId w:val="1"/>
        </w:numPr>
        <w:ind w:left="2340" w:hanging="360"/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First team to win (2) sets wins the match.</w:t>
      </w:r>
    </w:p>
    <w:p w14:paraId="5980157E" w14:textId="56909B74" w:rsidR="005E0185" w:rsidRPr="006977AD" w:rsidRDefault="005E0185" w:rsidP="005E01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Fair Play Rule Modification - </w:t>
      </w:r>
      <w:r w:rsidRPr="006977AD">
        <w:rPr>
          <w:rFonts w:ascii="Times New Roman" w:hAnsi="Times New Roman" w:cs="Times New Roman"/>
        </w:rPr>
        <w:t xml:space="preserve">Fair play rules do not need to be observed during </w:t>
      </w:r>
      <w:r w:rsidR="00211721" w:rsidRPr="006977AD">
        <w:rPr>
          <w:rFonts w:ascii="Times New Roman" w:hAnsi="Times New Roman" w:cs="Times New Roman"/>
        </w:rPr>
        <w:t>post-season</w:t>
      </w:r>
      <w:r w:rsidRPr="006977AD">
        <w:rPr>
          <w:rFonts w:ascii="Times New Roman" w:hAnsi="Times New Roman" w:cs="Times New Roman"/>
        </w:rPr>
        <w:t xml:space="preserve"> tournament play.</w:t>
      </w:r>
    </w:p>
    <w:p w14:paraId="21C5768A" w14:textId="77777777" w:rsidR="005E0185" w:rsidRPr="006977AD" w:rsidRDefault="005E0185" w:rsidP="005E0185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44784B50" w14:textId="28FD6AA4" w:rsidR="005E0185" w:rsidRPr="006977AD" w:rsidRDefault="005E0185" w:rsidP="00211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Seeding - </w:t>
      </w:r>
      <w:r w:rsidRPr="006977AD">
        <w:rPr>
          <w:rFonts w:ascii="Times New Roman" w:hAnsi="Times New Roman" w:cs="Times New Roman"/>
        </w:rPr>
        <w:t>Tournament seeding will be completed on the Sunday after regular season play ends and all games are completed.</w:t>
      </w:r>
    </w:p>
    <w:p w14:paraId="2A3B2B8C" w14:textId="113088A3" w:rsidR="005E0185" w:rsidRPr="006977AD" w:rsidRDefault="005E0185" w:rsidP="00211721">
      <w:pPr>
        <w:pStyle w:val="ListParagraph"/>
        <w:numPr>
          <w:ilvl w:val="2"/>
          <w:numId w:val="1"/>
        </w:numPr>
        <w:ind w:left="2340" w:hanging="360"/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Teams will be seeded in the following order:</w:t>
      </w:r>
    </w:p>
    <w:p w14:paraId="3B026BFB" w14:textId="77777777" w:rsidR="005E0185" w:rsidRPr="006977A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Overall win/loss record</w:t>
      </w:r>
    </w:p>
    <w:p w14:paraId="66F55905" w14:textId="77777777" w:rsidR="005E0185" w:rsidRPr="006977A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In event of a tie, head to head match up between the tied teams.</w:t>
      </w:r>
    </w:p>
    <w:p w14:paraId="6D64F0AD" w14:textId="77777777" w:rsidR="005E0185" w:rsidRPr="006977A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In event of a tie, RPI standing</w:t>
      </w:r>
    </w:p>
    <w:p w14:paraId="370B21E7" w14:textId="0C972DDF" w:rsidR="005E0185" w:rsidRPr="006977AD" w:rsidRDefault="005E0185" w:rsidP="005E0185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In event of a tie, coin toss.</w:t>
      </w:r>
    </w:p>
    <w:p w14:paraId="15FDDEB6" w14:textId="08278D18" w:rsidR="005E0185" w:rsidRPr="006977AD" w:rsidRDefault="005E0185" w:rsidP="002117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Awards and Recognition </w:t>
      </w:r>
    </w:p>
    <w:p w14:paraId="3BAFF231" w14:textId="203A4ADF" w:rsidR="005E0185" w:rsidRPr="006977AD" w:rsidRDefault="005E0185" w:rsidP="00211721">
      <w:pPr>
        <w:pStyle w:val="ListParagraph"/>
        <w:numPr>
          <w:ilvl w:val="2"/>
          <w:numId w:val="1"/>
        </w:numPr>
        <w:ind w:left="2340" w:hanging="360"/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Awards will be distributed as follows:</w:t>
      </w:r>
    </w:p>
    <w:p w14:paraId="67EB1904" w14:textId="77777777" w:rsidR="005E0185" w:rsidRPr="006977AD" w:rsidRDefault="005E0185" w:rsidP="005E01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Team Trophy:</w:t>
      </w:r>
    </w:p>
    <w:p w14:paraId="412B98C7" w14:textId="77777777" w:rsidR="005E0185" w:rsidRPr="006977AD" w:rsidRDefault="005E0185" w:rsidP="005E0185">
      <w:pPr>
        <w:ind w:left="2520" w:firstLine="360"/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Regular Season Champion and Runner Up</w:t>
      </w:r>
    </w:p>
    <w:p w14:paraId="1019EEB6" w14:textId="77570AE6" w:rsidR="005E0185" w:rsidRPr="006977AD" w:rsidRDefault="005E0185" w:rsidP="00211721">
      <w:pPr>
        <w:ind w:left="2520" w:firstLine="360"/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Tournament Champion and Runner Up</w:t>
      </w:r>
    </w:p>
    <w:p w14:paraId="4DE769AC" w14:textId="77777777" w:rsidR="005E0185" w:rsidRPr="006977AD" w:rsidRDefault="005E0185" w:rsidP="005E018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Medals:</w:t>
      </w:r>
    </w:p>
    <w:p w14:paraId="41CDD61C" w14:textId="77777777" w:rsidR="005E0185" w:rsidRPr="006977AD" w:rsidRDefault="005E0185" w:rsidP="005E0185">
      <w:pPr>
        <w:ind w:left="2520" w:firstLine="360"/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Tournament Champion and Runner Up</w:t>
      </w:r>
    </w:p>
    <w:p w14:paraId="33293611" w14:textId="71FE562F" w:rsidR="005D22B4" w:rsidRPr="006977AD" w:rsidRDefault="005D22B4" w:rsidP="00211721">
      <w:pPr>
        <w:pStyle w:val="ListParagraph"/>
        <w:ind w:left="2160"/>
        <w:rPr>
          <w:rFonts w:ascii="Times New Roman" w:hAnsi="Times New Roman" w:cs="Times New Roman"/>
        </w:rPr>
      </w:pPr>
    </w:p>
    <w:p w14:paraId="45E45619" w14:textId="1DC5C4A1" w:rsidR="007511C1" w:rsidRPr="006977AD" w:rsidRDefault="00BA7AE0" w:rsidP="00B15D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Officiating</w:t>
      </w:r>
    </w:p>
    <w:p w14:paraId="058850E4" w14:textId="203CD27E" w:rsidR="003B6075" w:rsidRPr="006977AD" w:rsidRDefault="00BA7AE0" w:rsidP="00B15D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Officials</w:t>
      </w:r>
      <w:r w:rsidR="00A43DE9" w:rsidRPr="006977AD">
        <w:rPr>
          <w:rFonts w:ascii="Times New Roman" w:hAnsi="Times New Roman" w:cs="Times New Roman"/>
          <w:b/>
        </w:rPr>
        <w:t xml:space="preserve"> </w:t>
      </w:r>
      <w:r w:rsidR="00A43DE9" w:rsidRPr="006977AD">
        <w:rPr>
          <w:rFonts w:ascii="Times New Roman" w:hAnsi="Times New Roman" w:cs="Times New Roman"/>
        </w:rPr>
        <w:t xml:space="preserve">- </w:t>
      </w:r>
      <w:r w:rsidR="003B6075" w:rsidRPr="006977AD">
        <w:rPr>
          <w:rFonts w:ascii="Times New Roman" w:hAnsi="Times New Roman" w:cs="Times New Roman"/>
        </w:rPr>
        <w:t>Games</w:t>
      </w:r>
      <w:r w:rsidR="0059387C" w:rsidRPr="006977AD">
        <w:rPr>
          <w:rFonts w:ascii="Times New Roman" w:hAnsi="Times New Roman" w:cs="Times New Roman"/>
        </w:rPr>
        <w:t xml:space="preserve"> will be assigned </w:t>
      </w:r>
      <w:r w:rsidR="003B6075" w:rsidRPr="006977AD">
        <w:rPr>
          <w:rFonts w:ascii="Times New Roman" w:hAnsi="Times New Roman" w:cs="Times New Roman"/>
        </w:rPr>
        <w:t>(1) sanctioned</w:t>
      </w:r>
      <w:r w:rsidR="003D19DD" w:rsidRPr="006977AD">
        <w:rPr>
          <w:rFonts w:ascii="Times New Roman" w:hAnsi="Times New Roman" w:cs="Times New Roman"/>
        </w:rPr>
        <w:t xml:space="preserve"> official</w:t>
      </w:r>
      <w:r w:rsidR="00A43DE9" w:rsidRPr="006977AD">
        <w:rPr>
          <w:rFonts w:ascii="Times New Roman" w:hAnsi="Times New Roman" w:cs="Times New Roman"/>
        </w:rPr>
        <w:t xml:space="preserve">. </w:t>
      </w:r>
    </w:p>
    <w:p w14:paraId="629829CD" w14:textId="4993571C" w:rsidR="007511C1" w:rsidRPr="006977AD" w:rsidRDefault="007511C1" w:rsidP="00C06A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Scheduling of officials will be done by the </w:t>
      </w:r>
      <w:r w:rsidR="003B6075" w:rsidRPr="006977AD">
        <w:rPr>
          <w:rFonts w:ascii="Times New Roman" w:hAnsi="Times New Roman" w:cs="Times New Roman"/>
        </w:rPr>
        <w:t>C</w:t>
      </w:r>
      <w:r w:rsidRPr="006977AD">
        <w:rPr>
          <w:rFonts w:ascii="Times New Roman" w:hAnsi="Times New Roman" w:cs="Times New Roman"/>
        </w:rPr>
        <w:t xml:space="preserve">oordinator of </w:t>
      </w:r>
      <w:r w:rsidR="003B6075" w:rsidRPr="006977AD">
        <w:rPr>
          <w:rFonts w:ascii="Times New Roman" w:hAnsi="Times New Roman" w:cs="Times New Roman"/>
        </w:rPr>
        <w:t>A</w:t>
      </w:r>
      <w:r w:rsidRPr="006977AD">
        <w:rPr>
          <w:rFonts w:ascii="Times New Roman" w:hAnsi="Times New Roman" w:cs="Times New Roman"/>
        </w:rPr>
        <w:t>thletics</w:t>
      </w:r>
    </w:p>
    <w:p w14:paraId="4D7D6E60" w14:textId="474F16F2" w:rsidR="007511C1" w:rsidRPr="006977AD" w:rsidRDefault="007511C1" w:rsidP="00B15D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If an official has not arrived by </w:t>
      </w:r>
      <w:r w:rsidR="009B2D8C" w:rsidRPr="006977AD">
        <w:rPr>
          <w:rFonts w:ascii="Times New Roman" w:hAnsi="Times New Roman" w:cs="Times New Roman"/>
        </w:rPr>
        <w:t xml:space="preserve">(15) </w:t>
      </w:r>
      <w:r w:rsidRPr="006977AD">
        <w:rPr>
          <w:rFonts w:ascii="Times New Roman" w:hAnsi="Times New Roman" w:cs="Times New Roman"/>
        </w:rPr>
        <w:t xml:space="preserve">minutes prior to game time, please call </w:t>
      </w:r>
      <w:proofErr w:type="spellStart"/>
      <w:r w:rsidRPr="006977AD">
        <w:rPr>
          <w:rFonts w:ascii="Times New Roman" w:hAnsi="Times New Roman" w:cs="Times New Roman"/>
        </w:rPr>
        <w:t>Jenn</w:t>
      </w:r>
      <w:proofErr w:type="spellEnd"/>
      <w:r w:rsidRPr="006977AD">
        <w:rPr>
          <w:rFonts w:ascii="Times New Roman" w:hAnsi="Times New Roman" w:cs="Times New Roman"/>
        </w:rPr>
        <w:t xml:space="preserve"> Murphy at 812-989-1691.</w:t>
      </w:r>
    </w:p>
    <w:p w14:paraId="543036E7" w14:textId="77777777" w:rsidR="00555A48" w:rsidRPr="006977AD" w:rsidRDefault="00BA7AE0" w:rsidP="00555A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Line Judges</w:t>
      </w:r>
      <w:r w:rsidR="00A43DE9" w:rsidRPr="006977AD">
        <w:rPr>
          <w:rFonts w:ascii="Times New Roman" w:hAnsi="Times New Roman" w:cs="Times New Roman"/>
        </w:rPr>
        <w:t xml:space="preserve"> – Each team should provide on </w:t>
      </w:r>
      <w:r w:rsidR="003B6075" w:rsidRPr="006977AD">
        <w:rPr>
          <w:rFonts w:ascii="Times New Roman" w:hAnsi="Times New Roman" w:cs="Times New Roman"/>
        </w:rPr>
        <w:t xml:space="preserve">a </w:t>
      </w:r>
      <w:r w:rsidR="00A43DE9" w:rsidRPr="006977AD">
        <w:rPr>
          <w:rFonts w:ascii="Times New Roman" w:hAnsi="Times New Roman" w:cs="Times New Roman"/>
        </w:rPr>
        <w:t>volunteer line judge to assist with officiating.</w:t>
      </w:r>
    </w:p>
    <w:p w14:paraId="015D7594" w14:textId="77777777" w:rsidR="00555A48" w:rsidRPr="006977AD" w:rsidRDefault="00555A48" w:rsidP="00555A48">
      <w:pPr>
        <w:pStyle w:val="ListParagraph"/>
        <w:ind w:left="1440"/>
        <w:rPr>
          <w:rFonts w:ascii="Times New Roman" w:hAnsi="Times New Roman" w:cs="Times New Roman"/>
        </w:rPr>
      </w:pPr>
    </w:p>
    <w:p w14:paraId="63800F17" w14:textId="77777777" w:rsidR="00C06AA4" w:rsidRPr="006977AD" w:rsidRDefault="00C06AA4" w:rsidP="00555A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NADCYM Policies</w:t>
      </w:r>
    </w:p>
    <w:p w14:paraId="09F7AEAD" w14:textId="4D83BE25" w:rsidR="00C06AA4" w:rsidRPr="006977AD" w:rsidRDefault="00555A48" w:rsidP="00C06A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Weather Policy</w:t>
      </w:r>
      <w:r w:rsidR="00C06AA4" w:rsidRPr="006977AD">
        <w:rPr>
          <w:rFonts w:ascii="Times New Roman" w:hAnsi="Times New Roman" w:cs="Times New Roman"/>
        </w:rPr>
        <w:t xml:space="preserve"> </w:t>
      </w:r>
    </w:p>
    <w:p w14:paraId="20A6F1A9" w14:textId="040FD962" w:rsidR="00555A48" w:rsidRPr="006977AD" w:rsidRDefault="00C06AA4" w:rsidP="00C06A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I</w:t>
      </w:r>
      <w:r w:rsidR="00555A48" w:rsidRPr="006977AD">
        <w:rPr>
          <w:rFonts w:ascii="Times New Roman" w:hAnsi="Times New Roman" w:cs="Times New Roman"/>
        </w:rPr>
        <w:t>ndoor practices and games may be conducted at a hosting parish/school during adverse weather conditions.</w:t>
      </w:r>
      <w:r w:rsidR="00B15D2B" w:rsidRPr="006977AD">
        <w:rPr>
          <w:rFonts w:ascii="Times New Roman" w:hAnsi="Times New Roman" w:cs="Times New Roman"/>
        </w:rPr>
        <w:t xml:space="preserve">  </w:t>
      </w:r>
    </w:p>
    <w:p w14:paraId="4EB4BC53" w14:textId="11FE0765" w:rsidR="006E74CF" w:rsidRPr="006977AD" w:rsidRDefault="00B15D2B" w:rsidP="006A74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Inquiries about adverse conditions and possible cancellation should be directed to the NADCYM athletics website at </w:t>
      </w:r>
      <w:hyperlink r:id="rId7" w:history="1">
        <w:r w:rsidRPr="006977AD">
          <w:rPr>
            <w:rStyle w:val="Hyperlink"/>
            <w:rFonts w:ascii="Times New Roman" w:hAnsi="Times New Roman" w:cs="Times New Roman"/>
          </w:rPr>
          <w:t>www.nadcymathletics.weebly.com</w:t>
        </w:r>
      </w:hyperlink>
      <w:r w:rsidRPr="006977AD">
        <w:rPr>
          <w:rFonts w:ascii="Times New Roman" w:hAnsi="Times New Roman" w:cs="Times New Roman"/>
        </w:rPr>
        <w:t xml:space="preserve"> or by contacting </w:t>
      </w:r>
      <w:proofErr w:type="spellStart"/>
      <w:r w:rsidRPr="006977AD">
        <w:rPr>
          <w:rFonts w:ascii="Times New Roman" w:hAnsi="Times New Roman" w:cs="Times New Roman"/>
        </w:rPr>
        <w:t>Jenn</w:t>
      </w:r>
      <w:proofErr w:type="spellEnd"/>
      <w:r w:rsidRPr="006977AD">
        <w:rPr>
          <w:rFonts w:ascii="Times New Roman" w:hAnsi="Times New Roman" w:cs="Times New Roman"/>
        </w:rPr>
        <w:t xml:space="preserve"> Murphy at 812-989-1691.</w:t>
      </w:r>
    </w:p>
    <w:p w14:paraId="387CD2AB" w14:textId="4A53C190" w:rsidR="00555A48" w:rsidRPr="006977AD" w:rsidRDefault="00555A48" w:rsidP="00C06A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Cancellation Policy</w:t>
      </w:r>
    </w:p>
    <w:p w14:paraId="4D85BE1C" w14:textId="1D93B179" w:rsidR="006E74CF" w:rsidRPr="006977AD" w:rsidRDefault="00555A48" w:rsidP="00C06AA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Game cancellations</w:t>
      </w:r>
      <w:r w:rsidR="002110FB" w:rsidRPr="006977AD">
        <w:rPr>
          <w:rFonts w:ascii="Times New Roman" w:hAnsi="Times New Roman" w:cs="Times New Roman"/>
        </w:rPr>
        <w:t>,</w:t>
      </w:r>
      <w:r w:rsidRPr="006977AD">
        <w:rPr>
          <w:rFonts w:ascii="Times New Roman" w:hAnsi="Times New Roman" w:cs="Times New Roman"/>
        </w:rPr>
        <w:t xml:space="preserve"> </w:t>
      </w:r>
      <w:r w:rsidRPr="006977AD">
        <w:rPr>
          <w:rFonts w:ascii="Times New Roman" w:hAnsi="Times New Roman" w:cs="Times New Roman"/>
          <w:b/>
        </w:rPr>
        <w:t>prior to the beginning of games</w:t>
      </w:r>
      <w:r w:rsidR="002110FB" w:rsidRPr="006977AD">
        <w:rPr>
          <w:rFonts w:ascii="Times New Roman" w:hAnsi="Times New Roman" w:cs="Times New Roman"/>
          <w:b/>
        </w:rPr>
        <w:t>,</w:t>
      </w:r>
      <w:r w:rsidRPr="006977AD">
        <w:rPr>
          <w:rFonts w:ascii="Times New Roman" w:hAnsi="Times New Roman" w:cs="Times New Roman"/>
        </w:rPr>
        <w:t xml:space="preserve"> will be at the sole discretion of the Coordinator of Athletics.</w:t>
      </w:r>
    </w:p>
    <w:p w14:paraId="19F90DC5" w14:textId="0BBE57FF" w:rsidR="00555A48" w:rsidRPr="006977AD" w:rsidRDefault="00555A48" w:rsidP="002110F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Cancellations will be announced </w:t>
      </w:r>
      <w:r w:rsidR="009B2D8C" w:rsidRPr="006977AD">
        <w:rPr>
          <w:rFonts w:ascii="Times New Roman" w:hAnsi="Times New Roman" w:cs="Times New Roman"/>
        </w:rPr>
        <w:t>(</w:t>
      </w:r>
      <w:r w:rsidRPr="006977AD">
        <w:rPr>
          <w:rFonts w:ascii="Times New Roman" w:hAnsi="Times New Roman" w:cs="Times New Roman"/>
        </w:rPr>
        <w:t>1.5</w:t>
      </w:r>
      <w:r w:rsidR="009B2D8C" w:rsidRPr="006977AD">
        <w:rPr>
          <w:rFonts w:ascii="Times New Roman" w:hAnsi="Times New Roman" w:cs="Times New Roman"/>
        </w:rPr>
        <w:t>)</w:t>
      </w:r>
      <w:r w:rsidRPr="006977AD">
        <w:rPr>
          <w:rFonts w:ascii="Times New Roman" w:hAnsi="Times New Roman" w:cs="Times New Roman"/>
        </w:rPr>
        <w:t xml:space="preserve"> hours prior to game start time and publicized to Parish Athletic Directors</w:t>
      </w:r>
      <w:r w:rsidR="006E74CF" w:rsidRPr="006977AD">
        <w:rPr>
          <w:rFonts w:ascii="Times New Roman" w:hAnsi="Times New Roman" w:cs="Times New Roman"/>
        </w:rPr>
        <w:t>.</w:t>
      </w:r>
    </w:p>
    <w:p w14:paraId="144B6BF0" w14:textId="460C3278" w:rsidR="00B15D2B" w:rsidRPr="006977AD" w:rsidRDefault="00555A48" w:rsidP="002110F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gramStart"/>
      <w:r w:rsidRPr="006977AD">
        <w:rPr>
          <w:rFonts w:ascii="Times New Roman" w:hAnsi="Times New Roman" w:cs="Times New Roman"/>
        </w:rPr>
        <w:t>Game cancellations</w:t>
      </w:r>
      <w:r w:rsidR="002110FB" w:rsidRPr="006977AD">
        <w:rPr>
          <w:rFonts w:ascii="Times New Roman" w:hAnsi="Times New Roman" w:cs="Times New Roman"/>
        </w:rPr>
        <w:t>,</w:t>
      </w:r>
      <w:r w:rsidRPr="006977AD">
        <w:rPr>
          <w:rFonts w:ascii="Times New Roman" w:hAnsi="Times New Roman" w:cs="Times New Roman"/>
        </w:rPr>
        <w:t xml:space="preserve"> </w:t>
      </w:r>
      <w:r w:rsidRPr="006977AD">
        <w:rPr>
          <w:rFonts w:ascii="Times New Roman" w:hAnsi="Times New Roman" w:cs="Times New Roman"/>
          <w:b/>
        </w:rPr>
        <w:t>after games</w:t>
      </w:r>
      <w:r w:rsidRPr="006977AD">
        <w:rPr>
          <w:rFonts w:ascii="Times New Roman" w:hAnsi="Times New Roman" w:cs="Times New Roman"/>
        </w:rPr>
        <w:t xml:space="preserve"> </w:t>
      </w:r>
      <w:r w:rsidR="006E74CF" w:rsidRPr="006977AD">
        <w:rPr>
          <w:rFonts w:ascii="Times New Roman" w:hAnsi="Times New Roman" w:cs="Times New Roman"/>
          <w:b/>
        </w:rPr>
        <w:t>are in progress</w:t>
      </w:r>
      <w:r w:rsidR="002110FB" w:rsidRPr="006977AD">
        <w:rPr>
          <w:rFonts w:ascii="Times New Roman" w:hAnsi="Times New Roman" w:cs="Times New Roman"/>
          <w:b/>
        </w:rPr>
        <w:t xml:space="preserve">, </w:t>
      </w:r>
      <w:r w:rsidRPr="006977AD">
        <w:rPr>
          <w:rFonts w:ascii="Times New Roman" w:hAnsi="Times New Roman" w:cs="Times New Roman"/>
        </w:rPr>
        <w:t>will be determined by the Coordinator of Athletics, Officials</w:t>
      </w:r>
      <w:r w:rsidR="006E74CF" w:rsidRPr="006977AD">
        <w:rPr>
          <w:rFonts w:ascii="Times New Roman" w:hAnsi="Times New Roman" w:cs="Times New Roman"/>
        </w:rPr>
        <w:t>,</w:t>
      </w:r>
      <w:r w:rsidRPr="006977AD">
        <w:rPr>
          <w:rFonts w:ascii="Times New Roman" w:hAnsi="Times New Roman" w:cs="Times New Roman"/>
        </w:rPr>
        <w:t xml:space="preserve"> and Gym Managers</w:t>
      </w:r>
      <w:proofErr w:type="gramEnd"/>
      <w:r w:rsidRPr="006977AD">
        <w:rPr>
          <w:rFonts w:ascii="Times New Roman" w:hAnsi="Times New Roman" w:cs="Times New Roman"/>
        </w:rPr>
        <w:t>.</w:t>
      </w:r>
    </w:p>
    <w:p w14:paraId="452BDBF3" w14:textId="375CB239" w:rsidR="004C49BD" w:rsidRPr="006977AD" w:rsidRDefault="004C49BD" w:rsidP="000732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Games </w:t>
      </w:r>
      <w:r w:rsidRPr="006977AD">
        <w:rPr>
          <w:rFonts w:ascii="Times New Roman" w:hAnsi="Times New Roman" w:cs="Times New Roman"/>
          <w:b/>
        </w:rPr>
        <w:t>may or may not be cancelled</w:t>
      </w:r>
      <w:r w:rsidRPr="006977AD">
        <w:rPr>
          <w:rFonts w:ascii="Times New Roman" w:hAnsi="Times New Roman" w:cs="Times New Roman"/>
        </w:rPr>
        <w:t xml:space="preserve"> in the event that school is cancelled due to weather.   </w:t>
      </w:r>
    </w:p>
    <w:p w14:paraId="1831B34A" w14:textId="240A96D7" w:rsidR="004C49BD" w:rsidRPr="006977AD" w:rsidRDefault="004C49BD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 xml:space="preserve">Rescheduling Policy </w:t>
      </w:r>
      <w:r w:rsidR="003C0B5D" w:rsidRPr="006977AD">
        <w:rPr>
          <w:rFonts w:ascii="Times New Roman" w:hAnsi="Times New Roman" w:cs="Times New Roman"/>
          <w:b/>
        </w:rPr>
        <w:t>–</w:t>
      </w:r>
      <w:r w:rsidRPr="006977AD">
        <w:rPr>
          <w:rFonts w:ascii="Times New Roman" w:hAnsi="Times New Roman" w:cs="Times New Roman"/>
          <w:b/>
        </w:rPr>
        <w:t xml:space="preserve"> </w:t>
      </w:r>
      <w:r w:rsidR="003C0B5D" w:rsidRPr="006977AD">
        <w:rPr>
          <w:rFonts w:ascii="Times New Roman" w:hAnsi="Times New Roman" w:cs="Times New Roman"/>
        </w:rPr>
        <w:t>Every attempt to reschedule games cancelled due to weather will be made but cannot be guaranteed.</w:t>
      </w:r>
    </w:p>
    <w:p w14:paraId="5DB3CA29" w14:textId="6022236D" w:rsidR="004C49BD" w:rsidRPr="006977AD" w:rsidRDefault="004C49BD" w:rsidP="005D22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</w:rPr>
        <w:t>Forfeited games will not be rescheduled</w:t>
      </w:r>
      <w:r w:rsidRPr="006977AD">
        <w:rPr>
          <w:rFonts w:ascii="Times New Roman" w:hAnsi="Times New Roman" w:cs="Times New Roman"/>
          <w:b/>
        </w:rPr>
        <w:t>.</w:t>
      </w:r>
    </w:p>
    <w:p w14:paraId="555F6920" w14:textId="77777777" w:rsidR="004C49BD" w:rsidRPr="006977AD" w:rsidRDefault="004C49BD" w:rsidP="005D22B4">
      <w:pPr>
        <w:rPr>
          <w:rFonts w:ascii="Times New Roman" w:hAnsi="Times New Roman" w:cs="Times New Roman"/>
        </w:rPr>
      </w:pPr>
    </w:p>
    <w:p w14:paraId="366BEE9D" w14:textId="19AA0A71" w:rsidR="005D22B4" w:rsidRPr="006977AD" w:rsidRDefault="007511C1" w:rsidP="00073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977AD">
        <w:rPr>
          <w:rFonts w:ascii="Times New Roman" w:hAnsi="Times New Roman" w:cs="Times New Roman"/>
          <w:b/>
        </w:rPr>
        <w:t>Rules</w:t>
      </w:r>
      <w:r w:rsidR="00073200" w:rsidRPr="006977AD">
        <w:rPr>
          <w:rFonts w:ascii="Times New Roman" w:hAnsi="Times New Roman" w:cs="Times New Roman"/>
          <w:b/>
        </w:rPr>
        <w:t xml:space="preserve"> and Regulations</w:t>
      </w:r>
    </w:p>
    <w:p w14:paraId="10D42A6A" w14:textId="5AFDFF4C" w:rsidR="005D22B4" w:rsidRPr="006977AD" w:rsidRDefault="005D22B4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All matches will be played according to IHSAA/NFHS Rules </w:t>
      </w:r>
      <w:r w:rsidR="002110FB" w:rsidRPr="006977AD">
        <w:rPr>
          <w:rFonts w:ascii="Times New Roman" w:hAnsi="Times New Roman" w:cs="Times New Roman"/>
        </w:rPr>
        <w:t xml:space="preserve">unless noted in item (12) Exemption and Modifications. </w:t>
      </w:r>
    </w:p>
    <w:p w14:paraId="2D667E9F" w14:textId="3808ED0D" w:rsidR="002110FB" w:rsidRPr="006977AD" w:rsidRDefault="002110FB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>Copies of IHSAA/Rules and the NADCYM Policy Manual may be obtained by contacting the New Albany Deanery Catholic Youth Ministries at 812-923-8355.</w:t>
      </w:r>
    </w:p>
    <w:p w14:paraId="5014716D" w14:textId="77777777" w:rsidR="002110FB" w:rsidRPr="006977AD" w:rsidRDefault="002110FB" w:rsidP="002110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6977AD">
        <w:rPr>
          <w:rFonts w:ascii="Times New Roman" w:hAnsi="Times New Roman" w:cs="Times New Roman"/>
        </w:rPr>
        <w:t>Jenn</w:t>
      </w:r>
      <w:proofErr w:type="spellEnd"/>
      <w:r w:rsidRPr="006977AD">
        <w:rPr>
          <w:rFonts w:ascii="Times New Roman" w:hAnsi="Times New Roman" w:cs="Times New Roman"/>
        </w:rPr>
        <w:t xml:space="preserve"> Murphy, the NADCYM Coordinator of Athletics, can determine additional procedural questions or rules interpretation and can be contacted at 812-989-1691.</w:t>
      </w:r>
    </w:p>
    <w:p w14:paraId="132803F6" w14:textId="77777777" w:rsidR="002110FB" w:rsidRPr="006977AD" w:rsidRDefault="002110FB" w:rsidP="002110FB">
      <w:pPr>
        <w:rPr>
          <w:rFonts w:ascii="Times New Roman" w:hAnsi="Times New Roman" w:cs="Times New Roman"/>
        </w:rPr>
      </w:pPr>
    </w:p>
    <w:p w14:paraId="581095A3" w14:textId="29CC4688" w:rsidR="002110FB" w:rsidRPr="006977AD" w:rsidRDefault="002110FB" w:rsidP="002110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  <w:b/>
        </w:rPr>
        <w:t>Exemptions and Modifications</w:t>
      </w:r>
    </w:p>
    <w:p w14:paraId="61ED4910" w14:textId="76FF03C1" w:rsidR="005E0185" w:rsidRPr="006977AD" w:rsidRDefault="00A10CE1" w:rsidP="002117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977AD">
        <w:rPr>
          <w:rFonts w:ascii="Times New Roman" w:hAnsi="Times New Roman" w:cs="Times New Roman"/>
        </w:rPr>
        <w:t xml:space="preserve">No exemptions or modification have been made in the 7/8 </w:t>
      </w:r>
      <w:proofErr w:type="gramStart"/>
      <w:r w:rsidRPr="006977AD">
        <w:rPr>
          <w:rFonts w:ascii="Times New Roman" w:hAnsi="Times New Roman" w:cs="Times New Roman"/>
        </w:rPr>
        <w:t>league</w:t>
      </w:r>
      <w:proofErr w:type="gramEnd"/>
      <w:r w:rsidRPr="006977AD">
        <w:rPr>
          <w:rFonts w:ascii="Times New Roman" w:hAnsi="Times New Roman" w:cs="Times New Roman"/>
        </w:rPr>
        <w:t>.</w:t>
      </w:r>
    </w:p>
    <w:p w14:paraId="6718D835" w14:textId="77777777" w:rsidR="005E0185" w:rsidRPr="006977AD" w:rsidRDefault="005E0185" w:rsidP="005E0185">
      <w:pPr>
        <w:pStyle w:val="ListParagraph"/>
        <w:ind w:left="1080"/>
        <w:rPr>
          <w:rFonts w:ascii="Times New Roman" w:hAnsi="Times New Roman" w:cs="Times New Roman"/>
          <w:b/>
          <w:color w:val="FF0000"/>
        </w:rPr>
      </w:pPr>
    </w:p>
    <w:p w14:paraId="4A53EB05" w14:textId="77777777" w:rsidR="00BA7AE0" w:rsidRPr="006977AD" w:rsidRDefault="00BA7AE0" w:rsidP="0059387C">
      <w:pPr>
        <w:pStyle w:val="ListParagraph"/>
        <w:ind w:left="1080"/>
        <w:rPr>
          <w:rFonts w:ascii="Times New Roman" w:hAnsi="Times New Roman" w:cs="Times New Roman"/>
        </w:rPr>
      </w:pPr>
    </w:p>
    <w:p w14:paraId="106C0B9E" w14:textId="77777777" w:rsidR="00F5447F" w:rsidRPr="006977AD" w:rsidRDefault="00F5447F">
      <w:pPr>
        <w:rPr>
          <w:rFonts w:ascii="Times New Roman" w:hAnsi="Times New Roman" w:cs="Times New Roman"/>
        </w:rPr>
      </w:pPr>
    </w:p>
    <w:sectPr w:rsidR="00F5447F" w:rsidRPr="006977AD" w:rsidSect="002025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B48"/>
    <w:multiLevelType w:val="hybridMultilevel"/>
    <w:tmpl w:val="67ACCC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C4B4FBF"/>
    <w:multiLevelType w:val="hybridMultilevel"/>
    <w:tmpl w:val="28D256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8"/>
        <w:szCs w:val="28"/>
      </w:rPr>
    </w:lvl>
    <w:lvl w:ilvl="1" w:tplc="FD52E2F8">
      <w:start w:val="1"/>
      <w:numFmt w:val="lowerLetter"/>
      <w:lvlText w:val="%2."/>
      <w:lvlJc w:val="left"/>
      <w:pPr>
        <w:ind w:left="3960" w:hanging="360"/>
      </w:pPr>
      <w:rPr>
        <w:b/>
        <w:sz w:val="24"/>
        <w:szCs w:val="24"/>
      </w:rPr>
    </w:lvl>
    <w:lvl w:ilvl="2" w:tplc="E3BC5050">
      <w:start w:val="1"/>
      <w:numFmt w:val="lowerRoman"/>
      <w:lvlText w:val="%3."/>
      <w:lvlJc w:val="right"/>
      <w:pPr>
        <w:ind w:left="4680" w:hanging="180"/>
      </w:pPr>
      <w:rPr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F49110C"/>
    <w:multiLevelType w:val="hybridMultilevel"/>
    <w:tmpl w:val="4AD66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94E84"/>
    <w:multiLevelType w:val="hybridMultilevel"/>
    <w:tmpl w:val="CEB0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1000"/>
    <w:multiLevelType w:val="hybridMultilevel"/>
    <w:tmpl w:val="12D00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F12047"/>
    <w:multiLevelType w:val="hybridMultilevel"/>
    <w:tmpl w:val="E48C8E2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2544497"/>
    <w:multiLevelType w:val="hybridMultilevel"/>
    <w:tmpl w:val="E0C0A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53E2B"/>
    <w:multiLevelType w:val="hybridMultilevel"/>
    <w:tmpl w:val="765C06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8BE74C7"/>
    <w:multiLevelType w:val="hybridMultilevel"/>
    <w:tmpl w:val="5BBC9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BF116BC"/>
    <w:multiLevelType w:val="hybridMultilevel"/>
    <w:tmpl w:val="EAB4913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EC947EC"/>
    <w:multiLevelType w:val="hybridMultilevel"/>
    <w:tmpl w:val="BBAEA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C32F8A"/>
    <w:multiLevelType w:val="hybridMultilevel"/>
    <w:tmpl w:val="0E4CB73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C7B11D4"/>
    <w:multiLevelType w:val="hybridMultilevel"/>
    <w:tmpl w:val="C896C568"/>
    <w:lvl w:ilvl="0" w:tplc="6E042B6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D0F85A88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4D46E2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9DFA14B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972FD"/>
    <w:multiLevelType w:val="hybridMultilevel"/>
    <w:tmpl w:val="61743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540704"/>
    <w:multiLevelType w:val="hybridMultilevel"/>
    <w:tmpl w:val="96C69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0FF4583"/>
    <w:multiLevelType w:val="hybridMultilevel"/>
    <w:tmpl w:val="0DACC592"/>
    <w:lvl w:ilvl="0" w:tplc="6E042B66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D0F85A88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45EC0"/>
    <w:multiLevelType w:val="multilevel"/>
    <w:tmpl w:val="C4E6507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9"/>
  </w:num>
  <w:num w:numId="5">
    <w:abstractNumId w:val="0"/>
  </w:num>
  <w:num w:numId="6">
    <w:abstractNumId w:val="14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7F"/>
    <w:rsid w:val="00001505"/>
    <w:rsid w:val="000135E7"/>
    <w:rsid w:val="00053C2E"/>
    <w:rsid w:val="00062712"/>
    <w:rsid w:val="00073200"/>
    <w:rsid w:val="00084F09"/>
    <w:rsid w:val="0016793A"/>
    <w:rsid w:val="00176115"/>
    <w:rsid w:val="001B07C5"/>
    <w:rsid w:val="00202528"/>
    <w:rsid w:val="002110FB"/>
    <w:rsid w:val="00211721"/>
    <w:rsid w:val="00251572"/>
    <w:rsid w:val="00336096"/>
    <w:rsid w:val="003B0311"/>
    <w:rsid w:val="003B2F7A"/>
    <w:rsid w:val="003B6075"/>
    <w:rsid w:val="003C0B5D"/>
    <w:rsid w:val="003D19DD"/>
    <w:rsid w:val="00407833"/>
    <w:rsid w:val="00461341"/>
    <w:rsid w:val="004B1CA5"/>
    <w:rsid w:val="004C49BD"/>
    <w:rsid w:val="004D26FF"/>
    <w:rsid w:val="00555A48"/>
    <w:rsid w:val="0059387C"/>
    <w:rsid w:val="005A04F9"/>
    <w:rsid w:val="005D22B4"/>
    <w:rsid w:val="005E0185"/>
    <w:rsid w:val="005F4CA4"/>
    <w:rsid w:val="00626B6C"/>
    <w:rsid w:val="0067180C"/>
    <w:rsid w:val="006977AD"/>
    <w:rsid w:val="006A742B"/>
    <w:rsid w:val="006E74CF"/>
    <w:rsid w:val="006F1623"/>
    <w:rsid w:val="007511C1"/>
    <w:rsid w:val="00771532"/>
    <w:rsid w:val="008177E4"/>
    <w:rsid w:val="00853C9F"/>
    <w:rsid w:val="008A29CA"/>
    <w:rsid w:val="008F3D65"/>
    <w:rsid w:val="00913379"/>
    <w:rsid w:val="009539EE"/>
    <w:rsid w:val="009941E1"/>
    <w:rsid w:val="009B2D8C"/>
    <w:rsid w:val="009B7BA3"/>
    <w:rsid w:val="009E6551"/>
    <w:rsid w:val="00A10CE1"/>
    <w:rsid w:val="00A43DE9"/>
    <w:rsid w:val="00A74062"/>
    <w:rsid w:val="00A90167"/>
    <w:rsid w:val="00AB27DE"/>
    <w:rsid w:val="00AB4C1F"/>
    <w:rsid w:val="00AC274A"/>
    <w:rsid w:val="00B15D2B"/>
    <w:rsid w:val="00B92C65"/>
    <w:rsid w:val="00BA7AE0"/>
    <w:rsid w:val="00BB4418"/>
    <w:rsid w:val="00BB5343"/>
    <w:rsid w:val="00C06AA4"/>
    <w:rsid w:val="00CC17BA"/>
    <w:rsid w:val="00D20E29"/>
    <w:rsid w:val="00E42313"/>
    <w:rsid w:val="00E50A36"/>
    <w:rsid w:val="00E66046"/>
    <w:rsid w:val="00EA15CF"/>
    <w:rsid w:val="00EC5B3C"/>
    <w:rsid w:val="00F111EF"/>
    <w:rsid w:val="00F5062A"/>
    <w:rsid w:val="00F5447F"/>
    <w:rsid w:val="00F566CA"/>
    <w:rsid w:val="00F865AE"/>
    <w:rsid w:val="00F900D9"/>
    <w:rsid w:val="00F978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D7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6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62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adcymathletics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1921</Words>
  <Characters>10955</Characters>
  <Application>Microsoft Macintosh Word</Application>
  <DocSecurity>0</DocSecurity>
  <Lines>91</Lines>
  <Paragraphs>25</Paragraphs>
  <ScaleCrop>false</ScaleCrop>
  <Company>CYM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</dc:creator>
  <cp:keywords/>
  <dc:description/>
  <cp:lastModifiedBy>CYM</cp:lastModifiedBy>
  <cp:revision>4</cp:revision>
  <cp:lastPrinted>2017-08-21T14:31:00Z</cp:lastPrinted>
  <dcterms:created xsi:type="dcterms:W3CDTF">2017-07-24T17:13:00Z</dcterms:created>
  <dcterms:modified xsi:type="dcterms:W3CDTF">2017-08-21T14:31:00Z</dcterms:modified>
</cp:coreProperties>
</file>